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5FDD" w14:textId="75CCD197" w:rsidR="00301AB0" w:rsidRDefault="00C10131" w:rsidP="00C10131">
      <w:pPr>
        <w:pStyle w:val="Corpotesto"/>
        <w:tabs>
          <w:tab w:val="left" w:pos="14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D91854A" wp14:editId="65269793">
            <wp:extent cx="3119628" cy="539496"/>
            <wp:effectExtent l="0" t="0" r="508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76E77" w14:textId="77777777" w:rsidR="00301AB0" w:rsidRDefault="00301AB0">
      <w:pPr>
        <w:pStyle w:val="Corpotesto"/>
        <w:rPr>
          <w:rFonts w:ascii="Times New Roman"/>
          <w:sz w:val="20"/>
        </w:rPr>
      </w:pPr>
    </w:p>
    <w:p w14:paraId="234B8677" w14:textId="77777777" w:rsidR="00301AB0" w:rsidRDefault="00301AB0">
      <w:pPr>
        <w:pStyle w:val="Corpotesto"/>
        <w:spacing w:before="6"/>
        <w:rPr>
          <w:rFonts w:ascii="Times New Roman"/>
          <w:sz w:val="20"/>
        </w:rPr>
      </w:pPr>
    </w:p>
    <w:p w14:paraId="23724671" w14:textId="33C725BA" w:rsidR="00301AB0" w:rsidRDefault="00141F1F">
      <w:pPr>
        <w:ind w:left="970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esercitare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professione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ingegnere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necessaria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l'iscrizione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all'Albo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professionale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(escluso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quanto previsto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n.415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18/11/1998).</w:t>
      </w:r>
    </w:p>
    <w:p w14:paraId="72053444" w14:textId="77777777" w:rsidR="00301AB0" w:rsidRDefault="00301AB0">
      <w:pPr>
        <w:pStyle w:val="Corpotesto"/>
        <w:spacing w:before="10"/>
        <w:rPr>
          <w:b/>
          <w:sz w:val="11"/>
        </w:rPr>
      </w:pPr>
    </w:p>
    <w:p w14:paraId="4CB2FF07" w14:textId="77777777" w:rsidR="00301AB0" w:rsidRDefault="00141F1F">
      <w:pPr>
        <w:spacing w:before="93"/>
        <w:ind w:left="970"/>
        <w:rPr>
          <w:sz w:val="20"/>
        </w:rPr>
      </w:pPr>
      <w:r>
        <w:rPr>
          <w:sz w:val="20"/>
        </w:rPr>
        <w:t>Nell'albo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ingegneri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istituite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sezioni:</w:t>
      </w:r>
    </w:p>
    <w:p w14:paraId="09EE7FCB" w14:textId="77777777" w:rsidR="00301AB0" w:rsidRDefault="00141F1F">
      <w:pPr>
        <w:tabs>
          <w:tab w:val="left" w:pos="1862"/>
          <w:tab w:val="left" w:pos="2199"/>
          <w:tab w:val="left" w:pos="2471"/>
          <w:tab w:val="left" w:pos="2931"/>
          <w:tab w:val="left" w:pos="3279"/>
          <w:tab w:val="left" w:pos="4182"/>
          <w:tab w:val="left" w:pos="4931"/>
          <w:tab w:val="left" w:pos="5740"/>
          <w:tab w:val="left" w:pos="6099"/>
          <w:tab w:val="left" w:pos="6824"/>
          <w:tab w:val="left" w:pos="7351"/>
          <w:tab w:val="left" w:pos="7644"/>
          <w:tab w:val="left" w:pos="8271"/>
          <w:tab w:val="left" w:pos="8631"/>
        </w:tabs>
        <w:ind w:left="970" w:right="238"/>
        <w:rPr>
          <w:sz w:val="20"/>
        </w:rPr>
      </w:pPr>
      <w:r>
        <w:rPr>
          <w:sz w:val="20"/>
        </w:rPr>
        <w:t>sezione</w:t>
      </w:r>
      <w:r>
        <w:rPr>
          <w:sz w:val="20"/>
        </w:rPr>
        <w:tab/>
        <w:t>A</w:t>
      </w:r>
      <w:r>
        <w:rPr>
          <w:sz w:val="20"/>
        </w:rPr>
        <w:tab/>
        <w:t>-</w:t>
      </w:r>
      <w:r>
        <w:rPr>
          <w:sz w:val="20"/>
        </w:rPr>
        <w:tab/>
        <w:t>cui</w:t>
      </w:r>
      <w:r>
        <w:rPr>
          <w:sz w:val="20"/>
        </w:rPr>
        <w:tab/>
        <w:t>si</w:t>
      </w:r>
      <w:r>
        <w:rPr>
          <w:sz w:val="20"/>
        </w:rPr>
        <w:tab/>
        <w:t>accede,</w:t>
      </w:r>
      <w:r>
        <w:rPr>
          <w:sz w:val="20"/>
        </w:rPr>
        <w:tab/>
        <w:t>previo</w:t>
      </w:r>
      <w:r>
        <w:rPr>
          <w:sz w:val="20"/>
        </w:rPr>
        <w:tab/>
        <w:t>esame</w:t>
      </w:r>
      <w:r>
        <w:rPr>
          <w:sz w:val="20"/>
        </w:rPr>
        <w:tab/>
        <w:t>di</w:t>
      </w:r>
      <w:r>
        <w:rPr>
          <w:sz w:val="20"/>
        </w:rPr>
        <w:tab/>
        <w:t>Stato,</w:t>
      </w:r>
      <w:r>
        <w:rPr>
          <w:sz w:val="20"/>
        </w:rPr>
        <w:tab/>
        <w:t>con</w:t>
      </w:r>
      <w:r>
        <w:rPr>
          <w:sz w:val="20"/>
        </w:rPr>
        <w:tab/>
        <w:t>il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spacing w:val="-1"/>
          <w:sz w:val="20"/>
        </w:rPr>
        <w:t>laurea</w:t>
      </w:r>
      <w:r>
        <w:rPr>
          <w:spacing w:val="-53"/>
          <w:sz w:val="20"/>
        </w:rPr>
        <w:t xml:space="preserve"> </w:t>
      </w:r>
      <w:r>
        <w:rPr>
          <w:sz w:val="20"/>
        </w:rPr>
        <w:t>specialistica/magistrale</w:t>
      </w:r>
    </w:p>
    <w:p w14:paraId="1DA956D4" w14:textId="77777777" w:rsidR="00301AB0" w:rsidRDefault="00141F1F">
      <w:pPr>
        <w:spacing w:before="1"/>
        <w:ind w:left="970"/>
        <w:rPr>
          <w:sz w:val="20"/>
        </w:rPr>
      </w:pP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accede,</w:t>
      </w:r>
      <w:r>
        <w:rPr>
          <w:spacing w:val="-2"/>
          <w:sz w:val="20"/>
        </w:rPr>
        <w:t xml:space="preserve"> </w:t>
      </w:r>
      <w:r>
        <w:rPr>
          <w:sz w:val="20"/>
        </w:rPr>
        <w:t>previo</w:t>
      </w:r>
      <w:r>
        <w:rPr>
          <w:spacing w:val="-3"/>
          <w:sz w:val="20"/>
        </w:rPr>
        <w:t xml:space="preserve"> </w:t>
      </w:r>
      <w:r>
        <w:rPr>
          <w:sz w:val="20"/>
        </w:rPr>
        <w:t>esame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Stato,</w:t>
      </w:r>
      <w:r>
        <w:rPr>
          <w:spacing w:val="-2"/>
          <w:sz w:val="20"/>
        </w:rPr>
        <w:t xml:space="preserve"> </w:t>
      </w:r>
      <w:r>
        <w:rPr>
          <w:sz w:val="20"/>
        </w:rPr>
        <w:t>con il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laurea.</w:t>
      </w:r>
    </w:p>
    <w:p w14:paraId="0474D2D1" w14:textId="77777777" w:rsidR="00301AB0" w:rsidRDefault="00301AB0">
      <w:pPr>
        <w:pStyle w:val="Corpotesto"/>
        <w:spacing w:before="9"/>
        <w:rPr>
          <w:sz w:val="11"/>
        </w:rPr>
      </w:pPr>
    </w:p>
    <w:p w14:paraId="10C86090" w14:textId="77777777" w:rsidR="00301AB0" w:rsidRDefault="00141F1F">
      <w:pPr>
        <w:spacing w:before="93"/>
        <w:ind w:left="970"/>
        <w:rPr>
          <w:sz w:val="20"/>
        </w:rPr>
      </w:pPr>
      <w:r>
        <w:rPr>
          <w:sz w:val="20"/>
        </w:rPr>
        <w:t>Ciascuna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ripartita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settori:</w:t>
      </w:r>
    </w:p>
    <w:p w14:paraId="722D3679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ind w:hanging="589"/>
        <w:rPr>
          <w:sz w:val="20"/>
        </w:rPr>
      </w:pPr>
      <w:r>
        <w:rPr>
          <w:sz w:val="20"/>
        </w:rPr>
        <w:t>civile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ambientale;</w:t>
      </w:r>
    </w:p>
    <w:p w14:paraId="4B8FA8B5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spacing w:before="1"/>
        <w:ind w:hanging="589"/>
        <w:rPr>
          <w:sz w:val="20"/>
        </w:rPr>
      </w:pPr>
      <w:r>
        <w:rPr>
          <w:sz w:val="20"/>
        </w:rPr>
        <w:t>industriale;</w:t>
      </w:r>
    </w:p>
    <w:p w14:paraId="6147FF32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ind w:hanging="589"/>
        <w:rPr>
          <w:sz w:val="20"/>
        </w:rPr>
      </w:pPr>
      <w:r>
        <w:rPr>
          <w:sz w:val="20"/>
        </w:rPr>
        <w:t>dell'informazione.</w:t>
      </w:r>
    </w:p>
    <w:p w14:paraId="2215FA08" w14:textId="77777777" w:rsidR="00301AB0" w:rsidRDefault="00301AB0">
      <w:pPr>
        <w:pStyle w:val="Corpotesto"/>
        <w:spacing w:before="1"/>
        <w:rPr>
          <w:sz w:val="12"/>
        </w:rPr>
      </w:pPr>
    </w:p>
    <w:p w14:paraId="4025C8B7" w14:textId="77777777" w:rsidR="00301AB0" w:rsidRDefault="00141F1F">
      <w:pPr>
        <w:spacing w:before="92"/>
        <w:ind w:left="970" w:right="234"/>
        <w:jc w:val="both"/>
        <w:rPr>
          <w:b/>
          <w:sz w:val="20"/>
        </w:rPr>
      </w:pPr>
      <w:r>
        <w:rPr>
          <w:sz w:val="20"/>
        </w:rPr>
        <w:t>Per iscriversi è necessario essere residenti in Provincia di Pordenone e presentare una</w:t>
      </w:r>
      <w:r>
        <w:rPr>
          <w:spacing w:val="1"/>
          <w:sz w:val="20"/>
        </w:rPr>
        <w:t xml:space="preserve"> </w:t>
      </w:r>
      <w:r>
        <w:rPr>
          <w:sz w:val="20"/>
        </w:rPr>
        <w:t>richiesta come da allegato fac-simile. E' inoltre necessario allegare la fotocopia della tessera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sanitaria e la ricevuta del </w:t>
      </w:r>
      <w:r>
        <w:rPr>
          <w:b/>
          <w:sz w:val="20"/>
        </w:rPr>
        <w:t>versamento di € 168,00 per concessioni governative sul c/c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8003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intestato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Agenzia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Operativo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Pescara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Concessioni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Governative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.- (cod.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8617).</w:t>
      </w:r>
    </w:p>
    <w:p w14:paraId="0491FD16" w14:textId="77777777" w:rsidR="00301AB0" w:rsidRDefault="00301AB0">
      <w:pPr>
        <w:pStyle w:val="Corpotesto"/>
        <w:rPr>
          <w:b/>
          <w:sz w:val="12"/>
        </w:rPr>
      </w:pPr>
    </w:p>
    <w:p w14:paraId="6FA6D7FB" w14:textId="77777777" w:rsidR="00301AB0" w:rsidRDefault="00141F1F">
      <w:pPr>
        <w:spacing w:before="93"/>
        <w:ind w:left="970" w:right="2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firmata</w:t>
      </w:r>
      <w:r>
        <w:rPr>
          <w:spacing w:val="1"/>
          <w:sz w:val="20"/>
        </w:rPr>
        <w:t xml:space="preserve"> </w:t>
      </w:r>
      <w:r>
        <w:rPr>
          <w:sz w:val="20"/>
        </w:rPr>
        <w:t>all'atto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segreteria</w:t>
      </w:r>
      <w:r>
        <w:rPr>
          <w:spacing w:val="1"/>
          <w:sz w:val="20"/>
        </w:rPr>
        <w:t xml:space="preserve"> </w:t>
      </w:r>
      <w:r>
        <w:rPr>
          <w:sz w:val="20"/>
        </w:rPr>
        <w:t>dell'Ordine, muniti di un documento di riconoscimento, in caso diverso è necessario allegare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pratica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d'identità.</w:t>
      </w:r>
    </w:p>
    <w:p w14:paraId="6EB8B1B7" w14:textId="77777777" w:rsidR="00301AB0" w:rsidRDefault="00301AB0">
      <w:pPr>
        <w:pStyle w:val="Corpotesto"/>
        <w:spacing w:before="9"/>
        <w:rPr>
          <w:sz w:val="11"/>
        </w:rPr>
      </w:pPr>
    </w:p>
    <w:p w14:paraId="3E86AB4C" w14:textId="5DC42914" w:rsidR="00301AB0" w:rsidRDefault="00141F1F">
      <w:pPr>
        <w:spacing w:before="93"/>
        <w:ind w:left="970" w:right="236"/>
        <w:jc w:val="both"/>
        <w:rPr>
          <w:b/>
          <w:sz w:val="20"/>
        </w:rPr>
      </w:pPr>
      <w:r>
        <w:rPr>
          <w:b/>
          <w:sz w:val="20"/>
        </w:rPr>
        <w:t>La quota associativa per l'anno 202</w:t>
      </w:r>
      <w:r w:rsidR="00F7783C">
        <w:rPr>
          <w:b/>
          <w:sz w:val="20"/>
        </w:rPr>
        <w:t>3</w:t>
      </w:r>
      <w:r>
        <w:rPr>
          <w:b/>
          <w:sz w:val="20"/>
        </w:rPr>
        <w:t xml:space="preserve"> è fissata in 2</w:t>
      </w:r>
      <w:r w:rsidR="00F7783C">
        <w:rPr>
          <w:b/>
          <w:sz w:val="20"/>
        </w:rPr>
        <w:t>3</w:t>
      </w:r>
      <w:r w:rsidR="007F1F13">
        <w:rPr>
          <w:b/>
          <w:sz w:val="20"/>
        </w:rPr>
        <w:t>0</w:t>
      </w:r>
      <w:r>
        <w:rPr>
          <w:b/>
          <w:sz w:val="20"/>
        </w:rPr>
        <w:t>,00 € (da pagare dopo avvenuta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l’iscrizione).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coloro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iscrivono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all’albo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volta,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30° anno 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quota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ridotta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 w:rsidR="007F1F13">
        <w:rPr>
          <w:b/>
          <w:sz w:val="20"/>
        </w:rPr>
        <w:t>5</w:t>
      </w:r>
      <w:r>
        <w:rPr>
          <w:b/>
          <w:sz w:val="20"/>
        </w:rPr>
        <w:t>0,00.</w:t>
      </w:r>
    </w:p>
    <w:p w14:paraId="4F665927" w14:textId="77777777" w:rsidR="00301AB0" w:rsidRDefault="00301AB0">
      <w:pPr>
        <w:pStyle w:val="Corpotesto"/>
        <w:spacing w:before="10"/>
        <w:rPr>
          <w:b/>
          <w:sz w:val="11"/>
        </w:rPr>
      </w:pPr>
    </w:p>
    <w:p w14:paraId="2476FF24" w14:textId="77777777" w:rsidR="00301AB0" w:rsidRDefault="00141F1F">
      <w:pPr>
        <w:spacing w:before="93"/>
        <w:ind w:left="970" w:right="204"/>
        <w:rPr>
          <w:sz w:val="20"/>
        </w:rPr>
      </w:pPr>
      <w:r>
        <w:rPr>
          <w:sz w:val="20"/>
        </w:rPr>
        <w:t>Rif.</w:t>
      </w:r>
      <w:r>
        <w:rPr>
          <w:spacing w:val="6"/>
          <w:sz w:val="20"/>
        </w:rPr>
        <w:t xml:space="preserve"> </w:t>
      </w:r>
      <w:r>
        <w:rPr>
          <w:sz w:val="20"/>
        </w:rPr>
        <w:t>normativi:</w:t>
      </w:r>
      <w:r>
        <w:rPr>
          <w:spacing w:val="7"/>
          <w:sz w:val="20"/>
        </w:rPr>
        <w:t xml:space="preserve"> </w:t>
      </w:r>
      <w:r>
        <w:rPr>
          <w:sz w:val="20"/>
        </w:rPr>
        <w:t>Legge</w:t>
      </w:r>
      <w:r>
        <w:rPr>
          <w:spacing w:val="7"/>
          <w:sz w:val="20"/>
        </w:rPr>
        <w:t xml:space="preserve"> </w:t>
      </w:r>
      <w:r>
        <w:rPr>
          <w:sz w:val="20"/>
        </w:rPr>
        <w:t>n.1395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24/06/1923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R.D.</w:t>
      </w:r>
      <w:r>
        <w:rPr>
          <w:spacing w:val="5"/>
          <w:sz w:val="20"/>
        </w:rPr>
        <w:t xml:space="preserve"> </w:t>
      </w:r>
      <w:r>
        <w:rPr>
          <w:sz w:val="20"/>
        </w:rPr>
        <w:t>n.2537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23/10/1925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Legge</w:t>
      </w:r>
      <w:r>
        <w:rPr>
          <w:spacing w:val="5"/>
          <w:sz w:val="20"/>
        </w:rPr>
        <w:t xml:space="preserve"> </w:t>
      </w:r>
      <w:r>
        <w:rPr>
          <w:sz w:val="20"/>
        </w:rPr>
        <w:t>n.897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25/04/1938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D.L.L.</w:t>
      </w:r>
      <w:r>
        <w:rPr>
          <w:spacing w:val="16"/>
          <w:sz w:val="20"/>
        </w:rPr>
        <w:t xml:space="preserve"> </w:t>
      </w:r>
      <w:r>
        <w:rPr>
          <w:sz w:val="20"/>
        </w:rPr>
        <w:t>n.382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23/11/1944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Legge</w:t>
      </w:r>
      <w:r>
        <w:rPr>
          <w:spacing w:val="17"/>
          <w:sz w:val="20"/>
        </w:rPr>
        <w:t xml:space="preserve"> </w:t>
      </w:r>
      <w:r>
        <w:rPr>
          <w:sz w:val="20"/>
        </w:rPr>
        <w:t>n.536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03/08/1949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D.P.R.</w:t>
      </w:r>
      <w:r>
        <w:rPr>
          <w:spacing w:val="17"/>
          <w:sz w:val="20"/>
        </w:rPr>
        <w:t xml:space="preserve"> </w:t>
      </w:r>
      <w:r>
        <w:rPr>
          <w:sz w:val="20"/>
        </w:rPr>
        <w:t>n.328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</w:p>
    <w:p w14:paraId="0426D6FB" w14:textId="77777777" w:rsidR="00301AB0" w:rsidRDefault="00141F1F">
      <w:pPr>
        <w:spacing w:before="1"/>
        <w:ind w:left="970"/>
        <w:rPr>
          <w:sz w:val="20"/>
        </w:rPr>
      </w:pPr>
      <w:r>
        <w:rPr>
          <w:sz w:val="20"/>
        </w:rPr>
        <w:t>05/06/2001.</w:t>
      </w:r>
    </w:p>
    <w:p w14:paraId="611218EC" w14:textId="134ED4AD" w:rsidR="00301AB0" w:rsidRDefault="007F1F13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028C0" wp14:editId="1399EE12">
                <wp:simplePos x="0" y="0"/>
                <wp:positionH relativeFrom="page">
                  <wp:posOffset>1370330</wp:posOffset>
                </wp:positionH>
                <wp:positionV relativeFrom="paragraph">
                  <wp:posOffset>168275</wp:posOffset>
                </wp:positionV>
                <wp:extent cx="5362575" cy="29540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954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D321A" w14:textId="77777777" w:rsidR="00301AB0" w:rsidRDefault="00141F1F">
                            <w:pPr>
                              <w:spacing w:before="19"/>
                              <w:ind w:left="108" w:right="11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dell'art.2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n.301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30/05/1975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Ordini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Ingegneri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debbono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notificare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Inarcassa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nominativi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nuovi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iscritti all'Albo.</w:t>
                            </w:r>
                          </w:p>
                          <w:p w14:paraId="3077F5CC" w14:textId="77777777" w:rsidR="00301AB0" w:rsidRDefault="00141F1F">
                            <w:pPr>
                              <w:ind w:left="108" w:right="11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Pertanto, è necessario passare presso la segreteria dell'Ordine, entro breve tempo dal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ricevimento della comunicazione di avvenuta iscrizione all'albo, per la sottoscrizione di una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atto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notorietà.</w:t>
                            </w:r>
                          </w:p>
                          <w:p w14:paraId="051D71BF" w14:textId="77777777" w:rsidR="00301AB0" w:rsidRDefault="00141F1F">
                            <w:pPr>
                              <w:spacing w:before="2"/>
                              <w:ind w:left="108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professionisti titolari di partita IVA dovranno dichiarare il numero della stessa e la data 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rilascio, sia in caso di codice individuale che in caso di associazione tra professionisti;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professionisti dipendenti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dovranno dichiarare il nome dell'Ente previdenziale cui sono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iscritti, la data di inizio dell'attività lavorativa; anche coloro i quali non risultino in nessuno dei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casi sopra menzionati dovranno provvedere alla sottoscrizione della dichiarazione. Per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sottoscrizione dell'atto è necessario presentarsi muniti di documento di identità in corso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validità.</w:t>
                            </w:r>
                          </w:p>
                          <w:p w14:paraId="55A16FAC" w14:textId="77777777" w:rsidR="00301AB0" w:rsidRDefault="00141F1F">
                            <w:pPr>
                              <w:ind w:left="108" w:right="1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L'iscrizione ad Inarcassa è obbligatoria per tutti gli ingegneri iscritti all'albo ed in possesso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partita IVA che non risultino iscritti ad altre forme di previdenza obbligatorie in dipendenza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rapporto di lavoro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subordinato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comunque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esercitata.</w:t>
                            </w:r>
                          </w:p>
                          <w:p w14:paraId="2D45F7AC" w14:textId="77777777" w:rsidR="00301AB0" w:rsidRDefault="00301AB0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703B4152" w14:textId="77777777" w:rsidR="00301AB0" w:rsidRDefault="00141F1F">
                            <w:pPr>
                              <w:spacing w:line="229" w:lineRule="exact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trovare nel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sito: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www.inarcassa.it</w:t>
                              </w:r>
                            </w:hyperlink>
                          </w:p>
                          <w:p w14:paraId="2C45DDB4" w14:textId="77777777" w:rsidR="00301AB0" w:rsidRDefault="00141F1F">
                            <w:pPr>
                              <w:ind w:left="108" w:righ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Rif. normativi: Statuto Inarcassa approvato con Decreto del Ministero del Lavoro e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Previdenza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28/11/1995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n.6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03/01/1981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n.290</w:t>
                            </w:r>
                            <w:r>
                              <w:rPr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11/10/1990.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028C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107.9pt;margin-top:13.25pt;width:422.25pt;height:23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KCwIAAPMDAAAOAAAAZHJzL2Uyb0RvYy54bWysU9uO0zAQfUfiHyy/06SFlt2o6Wrpsghp&#10;uUgLH+A4TmLheMzYbVK+nrGTdlfwhsiDNc6Mj+ecOd7ejL1hR4Vegy35cpFzpqyEWtu25N+/3b+6&#10;4swHYWthwKqSn5TnN7uXL7aDK9QKOjC1QkYg1heDK3kXgiuyzMtO9cIvwClLyQawF4G22GY1ioHQ&#10;e5Ot8nyTDYC1Q5DKe/p7NyX5LuE3jZLhS9N4FZgpOfUW0oppreKa7baiaFG4Tsu5DfEPXfRCW7r0&#10;AnUngmAH1H9B9VoieGjCQkKfQdNoqRIHYrPM/2Dz2AmnEhcSx7uLTP7/wcrPx0f3FVkY38FIA0wk&#10;vHsA+cMzC/tO2FbdIsLQKVHTxcsoWTY4X8xHo9S+8BGkGj5BTUMWhwAJaGywj6oQT0boNIDTRXQ1&#10;Bibp5/r1ZrV+u+ZMUm51vX6Tr9JYMlGcjzv04YOCnsWg5EhTTfDi+OBDbEcU55J4m4V7bUyarLFs&#10;KPkmv95MxMDoOiZjmce22htkRxG9kb7EjTLPy3odyKFG9yW/uhSJIsrx3tbpliC0mWLqxNhZnyjJ&#10;JE4Yq5EKo04V1CdSCmFyIr0cCjrAX5wN5MKS+58HgYoz89GS2tGy5wDPQXUOhJV0tOSBsynch8na&#10;B4e67Qh5mqeFW5pIo5NWT13MfZKzkoTzK4jWfb5PVU9vdfcbAAD//wMAUEsDBBQABgAIAAAAIQDV&#10;PqBc3wAAAAsBAAAPAAAAZHJzL2Rvd25yZXYueG1sTI/BbsIwEETvlfoP1lbqrdihdUpDHIQQXHqo&#10;FMoHmHhJAvE6ig1J/77m1N52tKOZN/lqsh274eBbRwqSmQCGVDnTUq3g8L17WQDzQZPRnSNU8IMe&#10;VsXjQ64z40Yq8bYPNYsh5DOtoAmhzzj3VYNW+5nrkeLv5AarQ5RDzc2gxxhuOz4XIuVWtxQbGt3j&#10;psHqsr9aBVieW+d2i7HsQ3349Fspt19Sqeenab0EFnAKf2a440d0KCLT0V3JeNYpmCcyood4pBLY&#10;3SBS8QrsqODtI3kHXuT8/4biFwAA//8DAFBLAQItABQABgAIAAAAIQC2gziS/gAAAOEBAAATAAAA&#10;AAAAAAAAAAAAAAAAAABbQ29udGVudF9UeXBlc10ueG1sUEsBAi0AFAAGAAgAAAAhADj9If/WAAAA&#10;lAEAAAsAAAAAAAAAAAAAAAAALwEAAF9yZWxzLy5yZWxzUEsBAi0AFAAGAAgAAAAhAJQeWAoLAgAA&#10;8wMAAA4AAAAAAAAAAAAAAAAALgIAAGRycy9lMm9Eb2MueG1sUEsBAi0AFAAGAAgAAAAhANU+oFzf&#10;AAAACwEAAA8AAAAAAAAAAAAAAAAAZQQAAGRycy9kb3ducmV2LnhtbFBLBQYAAAAABAAEAPMAAABx&#10;BQAAAAA=&#10;" filled="f" strokeweight=".48pt">
                <v:textbox inset="0,0,0,0">
                  <w:txbxContent>
                    <w:p w14:paraId="74FD321A" w14:textId="77777777" w:rsidR="00301AB0" w:rsidRDefault="00141F1F">
                      <w:pPr>
                        <w:spacing w:before="19"/>
                        <w:ind w:left="108" w:right="11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dell'art.2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D.P.R.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n.301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30/05/1975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Ordini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degli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Ingegneri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debbono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notificare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Inarcassa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nominativi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nuovi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iscritti all'Albo.</w:t>
                      </w:r>
                    </w:p>
                    <w:p w14:paraId="3077F5CC" w14:textId="77777777" w:rsidR="00301AB0" w:rsidRDefault="00141F1F">
                      <w:pPr>
                        <w:ind w:left="108" w:right="11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Pertanto, è necessario passare presso la segreteria dell'Ordine, entro breve tempo dal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ricevimento della comunicazione di avvenuta iscrizione all'albo, per la sottoscrizione di una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dichiarazione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sostitutiva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atto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notorietà.</w:t>
                      </w:r>
                    </w:p>
                    <w:p w14:paraId="051D71BF" w14:textId="77777777" w:rsidR="00301AB0" w:rsidRDefault="00141F1F">
                      <w:pPr>
                        <w:spacing w:before="2"/>
                        <w:ind w:left="108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professionisti titolari di partita IVA dovranno dichiarare il numero della stessa e la data 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rilascio, sia in caso di codice individuale che in caso di associazione tra professionisti;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professionisti dipendenti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dovranno dichiarare il nome dell'Ente previdenziale cui sono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iscritti, la data di inizio dell'attività lavorativa; anche coloro i quali non risultino in nessuno dei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casi sopra menzionati dovranno provvedere alla sottoscrizione della dichiarazione. Per 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sottoscrizione dell'atto è necessario presentarsi muniti di documento di identità in corso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validità.</w:t>
                      </w:r>
                    </w:p>
                    <w:p w14:paraId="55A16FAC" w14:textId="77777777" w:rsidR="00301AB0" w:rsidRDefault="00141F1F">
                      <w:pPr>
                        <w:ind w:left="108" w:right="1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L'iscrizione ad Inarcassa è obbligatoria per tutti gli ingegneri iscritti all'albo ed in possesso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partita IVA che non risultino iscritti ad altre forme di previdenza obbligatorie in dipendenza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rapporto di lavoro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subordinato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comunque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altra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esercitata.</w:t>
                      </w:r>
                    </w:p>
                    <w:p w14:paraId="2D45F7AC" w14:textId="77777777" w:rsidR="00301AB0" w:rsidRDefault="00301AB0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703B4152" w14:textId="77777777" w:rsidR="00301AB0" w:rsidRDefault="00141F1F">
                      <w:pPr>
                        <w:spacing w:line="229" w:lineRule="exact"/>
                        <w:ind w:lef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informazioni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possono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trovare nel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sito: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www.inarcassa.it</w:t>
                        </w:r>
                      </w:hyperlink>
                    </w:p>
                    <w:p w14:paraId="2C45DDB4" w14:textId="77777777" w:rsidR="00301AB0" w:rsidRDefault="00141F1F">
                      <w:pPr>
                        <w:ind w:left="108" w:right="10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Rif. normativi: Statuto Inarcassa approvato con Decreto del Ministero del Lavoro e della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Previdenza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28/11/1995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n.6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03/01/1981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n.290</w:t>
                      </w:r>
                      <w:r>
                        <w:rPr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11/10/1990.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3095A" w14:textId="77777777" w:rsidR="00301AB0" w:rsidRDefault="00301AB0">
      <w:pPr>
        <w:rPr>
          <w:sz w:val="20"/>
        </w:rPr>
        <w:sectPr w:rsidR="00301AB0">
          <w:type w:val="continuous"/>
          <w:pgSz w:w="11910" w:h="16840"/>
          <w:pgMar w:top="1120" w:right="1180" w:bottom="280" w:left="1300" w:header="720" w:footer="720" w:gutter="0"/>
          <w:cols w:space="720"/>
        </w:sectPr>
      </w:pPr>
    </w:p>
    <w:p w14:paraId="229A7F97" w14:textId="33864F4A" w:rsidR="00301AB0" w:rsidRDefault="007F1F13">
      <w:pPr>
        <w:pStyle w:val="Corpotesto"/>
        <w:ind w:left="83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FEEC5FD" wp14:editId="101FEAFB">
                <wp:extent cx="582295" cy="617855"/>
                <wp:effectExtent l="12065" t="6350" r="5715" b="13970"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17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A05BC" w14:textId="77777777" w:rsidR="00301AB0" w:rsidRDefault="00301AB0">
                            <w:pPr>
                              <w:pStyle w:val="Corpotes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0AABF4E" w14:textId="77777777" w:rsidR="00301AB0" w:rsidRDefault="00141F1F">
                            <w:pPr>
                              <w:ind w:left="172" w:right="101" w:hanging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da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</w:p>
                          <w:p w14:paraId="617A1483" w14:textId="77777777" w:rsidR="00301AB0" w:rsidRDefault="00141F1F">
                            <w:pPr>
                              <w:spacing w:before="2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€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EC5FD" id="docshape7" o:spid="_x0000_s1027" type="#_x0000_t202" style="width:45.8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FcCwIAAPgDAAAOAAAAZHJzL2Uyb0RvYy54bWysk81u2zAMx+8D9g6C7ouTAMlSI07Rpesw&#10;oPsAuj2ALMu2MFnUKCV29vSjZDstttswHwTKov4kf6T2t0Nn2Fmh12ALvlosOVNWQqVtU/Dv3x7e&#10;7DjzQdhKGLCq4Bfl+e3h9at973K1hhZMpZCRiPV57wrehuDyLPOyVZ3wC3DK0mEN2IlAW2yyCkVP&#10;6p3J1svlNusBK4cglff093485IekX9dKhi917VVgpuCUW0grprWMa3bYi7xB4VotpzTEP2TRCW0p&#10;6FXqXgTBTqj/kuq0RPBQh4WELoO61lKlGqia1fKPap5a4VSqheB4d8Xk/5+s/Hx+cl+RheEdDNTA&#10;VIR3jyB/eGbh2ArbqDtE6FslKgq8isiy3vl8uhpR+9xHkbL/BBU1WZwCJKGhxi5SoToZqVMDLlfo&#10;aghM0s/Nbr2+2XAm6Wi7ervbbFIEkc+XHfrwQUHHolFwpJ4mcXF+9CEmI/LZJcay8KCNSX01lvUk&#10;urzZjmWB0VU8jG4em/JokJ1FnIz0TXH9S7dOB5pPo7uC765OIo8w3tsqRQlCm9GmTIyd6EQgI5ow&#10;lAPT1YQuwiqhuhAuhHEc6fmQ0QL+4qynUSy4/3kSqDgzHy0hj3M7Gzgb5WwIK+lqwQNno3kM43yf&#10;HOqmJeWxqRbuqC21Tsies5jSpfFKJKenEOf35T55PT/Yw28AAAD//wMAUEsDBBQABgAIAAAAIQCd&#10;NdlG2QAAAAMBAAAPAAAAZHJzL2Rvd25yZXYueG1sTI/BTsNADETvSP2HlStxo5uCQkvIpqpQe+GA&#10;lNIPcLMmCc16o+y2CX+P4QIXj6yxZp7zzeQ6daUhtJ4NLBcJKOLK25ZrA8f3/d0aVIjIFjvPZOCL&#10;AmyK2U2OmfUjl3Q9xFpJCIcMDTQx9pnWoWrIYVj4nli8Dz84jLIOtbYDjhLuOn2fJI/aYcvS0GBP&#10;Lw1V58PFGaDys/V+vx7LPtbH17BL091basztfNo+g4o0xb9j+MEXdCiE6eQvbIPqDMgj8XeK97Rc&#10;gTqJrh5AF7n+z158AwAA//8DAFBLAQItABQABgAIAAAAIQC2gziS/gAAAOEBAAATAAAAAAAAAAAA&#10;AAAAAAAAAABbQ29udGVudF9UeXBlc10ueG1sUEsBAi0AFAAGAAgAAAAhADj9If/WAAAAlAEAAAsA&#10;AAAAAAAAAAAAAAAALwEAAF9yZWxzLy5yZWxzUEsBAi0AFAAGAAgAAAAhAFuZwVwLAgAA+AMAAA4A&#10;AAAAAAAAAAAAAAAALgIAAGRycy9lMm9Eb2MueG1sUEsBAi0AFAAGAAgAAAAhAJ012UbZAAAAAwEA&#10;AA8AAAAAAAAAAAAAAAAAZQQAAGRycy9kb3ducmV2LnhtbFBLBQYAAAAABAAEAPMAAABrBQAAAAA=&#10;" filled="f" strokeweight=".48pt">
                <v:textbox inset="0,0,0,0">
                  <w:txbxContent>
                    <w:p w14:paraId="17AA05BC" w14:textId="77777777" w:rsidR="00301AB0" w:rsidRDefault="00301AB0">
                      <w:pPr>
                        <w:pStyle w:val="Corpotesto"/>
                        <w:spacing w:before="9"/>
                        <w:rPr>
                          <w:sz w:val="17"/>
                        </w:rPr>
                      </w:pPr>
                    </w:p>
                    <w:p w14:paraId="70AABF4E" w14:textId="77777777" w:rsidR="00301AB0" w:rsidRDefault="00141F1F">
                      <w:pPr>
                        <w:ind w:left="172" w:right="101" w:hanging="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Marca da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</w:p>
                    <w:p w14:paraId="617A1483" w14:textId="77777777" w:rsidR="00301AB0" w:rsidRDefault="00141F1F">
                      <w:pPr>
                        <w:spacing w:before="2"/>
                        <w:ind w:left="1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€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D78AF" w14:textId="77777777" w:rsidR="00301AB0" w:rsidRDefault="00301AB0">
      <w:pPr>
        <w:pStyle w:val="Corpotesto"/>
        <w:spacing w:before="5"/>
        <w:rPr>
          <w:sz w:val="8"/>
        </w:rPr>
      </w:pPr>
    </w:p>
    <w:p w14:paraId="31AB8739" w14:textId="77777777" w:rsidR="00301AB0" w:rsidRDefault="00141F1F">
      <w:pPr>
        <w:pStyle w:val="Corpotesto"/>
        <w:spacing w:before="94"/>
        <w:ind w:left="4938" w:right="1842"/>
      </w:pPr>
      <w:r>
        <w:t>Al Presidente del Consiglio</w:t>
      </w:r>
      <w:r>
        <w:rPr>
          <w:spacing w:val="-59"/>
        </w:rPr>
        <w:t xml:space="preserve"> </w:t>
      </w:r>
      <w:r>
        <w:t>dell'Ordine degli Ingegneri</w:t>
      </w:r>
      <w:r>
        <w:rPr>
          <w:spacing w:val="1"/>
        </w:rPr>
        <w:t xml:space="preserve"> </w:t>
      </w:r>
      <w:r>
        <w:t>della Provincia di</w:t>
      </w:r>
      <w:r>
        <w:rPr>
          <w:spacing w:val="1"/>
        </w:rPr>
        <w:t xml:space="preserve"> </w:t>
      </w:r>
      <w:r>
        <w:t>PORDENONE</w:t>
      </w:r>
    </w:p>
    <w:p w14:paraId="1C6F71A6" w14:textId="77777777" w:rsidR="00301AB0" w:rsidRDefault="00301AB0">
      <w:pPr>
        <w:pStyle w:val="Corpotesto"/>
      </w:pPr>
    </w:p>
    <w:p w14:paraId="7A679BE8" w14:textId="77777777" w:rsidR="00301AB0" w:rsidRDefault="00141F1F">
      <w:pPr>
        <w:pStyle w:val="Corpotesto"/>
        <w:tabs>
          <w:tab w:val="left" w:pos="8572"/>
        </w:tabs>
        <w:ind w:left="118"/>
      </w:pPr>
      <w:r>
        <w:t>Il sottoscritto</w:t>
      </w:r>
      <w:r>
        <w:rPr>
          <w:spacing w:val="-2"/>
        </w:rPr>
        <w:t xml:space="preserve"> </w:t>
      </w:r>
      <w:r>
        <w:t>Ing.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</w:p>
    <w:p w14:paraId="73D512BB" w14:textId="77777777" w:rsidR="00301AB0" w:rsidRDefault="00141F1F">
      <w:pPr>
        <w:pStyle w:val="Corpotesto"/>
        <w:tabs>
          <w:tab w:val="left" w:pos="3724"/>
          <w:tab w:val="left" w:pos="4006"/>
          <w:tab w:val="left" w:pos="4440"/>
          <w:tab w:val="left" w:pos="7311"/>
          <w:tab w:val="left" w:pos="7596"/>
          <w:tab w:val="left" w:pos="8570"/>
        </w:tabs>
        <w:spacing w:line="252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14:paraId="503C8F16" w14:textId="77777777" w:rsidR="00301AB0" w:rsidRDefault="00141F1F">
      <w:pPr>
        <w:pStyle w:val="Corpotesto"/>
        <w:tabs>
          <w:tab w:val="left" w:pos="641"/>
          <w:tab w:val="left" w:pos="1310"/>
          <w:tab w:val="left" w:pos="4948"/>
          <w:tab w:val="left" w:pos="6083"/>
          <w:tab w:val="left" w:pos="6498"/>
          <w:tab w:val="left" w:pos="7643"/>
          <w:tab w:val="left" w:pos="8166"/>
          <w:tab w:val="left" w:pos="9219"/>
        </w:tabs>
        <w:ind w:left="118" w:right="2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laureato</w:t>
      </w:r>
      <w:r>
        <w:tab/>
        <w:t>in</w:t>
      </w:r>
      <w:r>
        <w:tab/>
        <w:t>ingegneria</w:t>
      </w:r>
    </w:p>
    <w:p w14:paraId="3E4A2246" w14:textId="448748CA" w:rsidR="00301AB0" w:rsidRDefault="007F1F13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2E6588" wp14:editId="35F2F3FF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334264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264"/>
                            <a:gd name="T2" fmla="+- 0 6682 141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CDB0" id="docshape8" o:spid="_x0000_s1026" style="position:absolute;margin-left:70.95pt;margin-top:12.1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m0jQIAAH4FAAAOAAAAZHJzL2Uyb0RvYy54bWysVNtu2zAMfR+wfxD0uKH1JWmaGnWKoV2H&#10;Ad0FaPYBiizHxmRRk5Q43dePouM0zbaXYX4QSJM6PLyI1ze7TrOtcr4FU/LsPOVMGQlVa9Yl/7a8&#10;P5tz5oMwldBgVMmflOc3i9evrntbqBwa0JVyDEGML3pb8iYEWySJl43qhD8Hqwwaa3CdCKi6dVI5&#10;0SN6p5M8TWdJD66yDqTyHv/eDUa+IPy6VjJ8qWuvAtMlR26BTkfnKp7J4loUayds08o9DfEPLDrR&#10;Ggx6gLoTQbCNa3+D6lrpwEMdziV0CdR1KxXlgNlk6Uk2j42winLB4nh7KJP/f7Dy8/bRfnWRurcP&#10;IL97rEjSW18cLFHx6MNW/SeosIdiE4CS3dWuizcxDbajmj4daqp2gUn8OZlM89kUSy/RluWXVPJE&#10;FONdufHhgwLCEdsHH4aOVChRPStmRIdBlwhRdxqb8/aMpSybZld07Dt4cMtGtzcJW6asZxcY/tQp&#10;H50Iazab53/EmoxuESs/wkL+65GhaEbScmf2rFFiIr6AlOpkwcf6LJHbWCBEQKeY4V98Mfap73Bn&#10;H8LhaJ8OteMMh3o1ZGtFiMxiiCiyvuRUivijg61aApnCSecwyLNVm2MvvP6S1WDGGzEAjs0gUNDI&#10;9aizBu5bram12kQq8/lkQrXxoNsqGiMb79arW+3YVsTnSl9MBsFeuDnYmIrAGiWq93s5iFYPMvpr&#10;rC2NcZzcuA18sYLqCafYwbAEcGmh0ID7yVmPC6Dk/sdGOMWZ/mjwhV1l0zi2gZTpxWWOiju2rI4t&#10;wkiEKnng2Pgo3oZhy2ysa9cNRsooXQPv8PXUbRxz4jew2iv4yCnb/UKKW+RYJ6/ntbn4BQAA//8D&#10;AFBLAwQUAAYACAAAACEAByYWet8AAAAJAQAADwAAAGRycy9kb3ducmV2LnhtbEyPQU/DMAyF70j8&#10;h8hIXBBLN7ZqlKbTQEKcOGxMIG5ZY5pqiVM1WVf+Pd5p3Pzsp+fvlavROzFgH9tACqaTDARSHUxL&#10;jYLdx+v9EkRMmox2gVDBL0ZYVddXpS5MONEGh21qBIdQLLQCm1JXSBlri17HSeiQ+PYTeq8Ty76R&#10;ptcnDvdOzrIsl163xB+s7vDFYn3YHr2C9ff74s5K93bY5PE5fO4G/DJSqdubcf0EIuGYLmY44zM6&#10;VMy0D0cyUTjW8+kjWxXM5g8g2JDnSx7258UCZFXK/w2qPwAAAP//AwBQSwECLQAUAAYACAAAACEA&#10;toM4kv4AAADhAQAAEwAAAAAAAAAAAAAAAAAAAAAAW0NvbnRlbnRfVHlwZXNdLnhtbFBLAQItABQA&#10;BgAIAAAAIQA4/SH/1gAAAJQBAAALAAAAAAAAAAAAAAAAAC8BAABfcmVscy8ucmVsc1BLAQItABQA&#10;BgAIAAAAIQBME6m0jQIAAH4FAAAOAAAAAAAAAAAAAAAAAC4CAABkcnMvZTJvRG9jLnhtbFBLAQIt&#10;ABQABgAIAAAAIQAHJhZ63wAAAAkBAAAPAAAAAAAAAAAAAAAAAOcEAABkcnMvZG93bnJldi54bWxQ&#10;SwUGAAAAAAQABADzAAAA8wUAAAAA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3D11A4C2" w14:textId="77777777" w:rsidR="00301AB0" w:rsidRDefault="00141F1F">
      <w:pPr>
        <w:pStyle w:val="Corpotesto"/>
        <w:spacing w:before="4"/>
        <w:ind w:left="118"/>
      </w:pPr>
      <w:r>
        <w:t>oppure</w:t>
      </w:r>
    </w:p>
    <w:p w14:paraId="68EA6B55" w14:textId="77777777" w:rsidR="00301AB0" w:rsidRDefault="00301AB0">
      <w:pPr>
        <w:pStyle w:val="Corpotesto"/>
        <w:spacing w:before="1"/>
      </w:pPr>
    </w:p>
    <w:p w14:paraId="04249950" w14:textId="77777777" w:rsidR="00301AB0" w:rsidRDefault="00141F1F">
      <w:pPr>
        <w:pStyle w:val="Corpotesto"/>
        <w:tabs>
          <w:tab w:val="left" w:pos="9181"/>
          <w:tab w:val="left" w:pos="9246"/>
        </w:tabs>
        <w:ind w:left="118" w:right="177"/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B1A4817" w14:textId="77777777" w:rsidR="00301AB0" w:rsidRDefault="00301AB0">
      <w:pPr>
        <w:pStyle w:val="Corpotesto"/>
        <w:spacing w:before="9"/>
        <w:rPr>
          <w:sz w:val="13"/>
        </w:rPr>
      </w:pPr>
    </w:p>
    <w:p w14:paraId="0A4C4C69" w14:textId="77777777" w:rsidR="00301AB0" w:rsidRDefault="00141F1F">
      <w:pPr>
        <w:pStyle w:val="Titolo2"/>
        <w:spacing w:before="94" w:line="252" w:lineRule="exact"/>
        <w:ind w:right="1351"/>
      </w:pPr>
      <w:r>
        <w:t>CHIEDE</w:t>
      </w:r>
    </w:p>
    <w:p w14:paraId="2C1C1882" w14:textId="77777777" w:rsidR="00301AB0" w:rsidRDefault="00141F1F">
      <w:pPr>
        <w:pStyle w:val="Corpotesto"/>
        <w:tabs>
          <w:tab w:val="left" w:pos="9244"/>
        </w:tabs>
        <w:ind w:left="118" w:right="179"/>
      </w:pP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iscritto</w:t>
      </w:r>
      <w:r>
        <w:rPr>
          <w:spacing w:val="22"/>
        </w:rPr>
        <w:t xml:space="preserve"> </w:t>
      </w:r>
      <w:r>
        <w:t>all'Ordine</w:t>
      </w:r>
      <w:r>
        <w:rPr>
          <w:spacing w:val="23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Ingegneri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Provincia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Pordenone,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sezione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nel/i</w:t>
      </w:r>
      <w:r>
        <w:rPr>
          <w:spacing w:val="-1"/>
        </w:rPr>
        <w:t xml:space="preserve"> </w:t>
      </w:r>
      <w:r>
        <w:t>settore/i:</w:t>
      </w:r>
    </w:p>
    <w:p w14:paraId="4CE50E30" w14:textId="77777777" w:rsidR="00301AB0" w:rsidRDefault="00301AB0">
      <w:pPr>
        <w:pStyle w:val="Corpotesto"/>
        <w:spacing w:before="1"/>
      </w:pPr>
    </w:p>
    <w:p w14:paraId="0A5E34E9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9" w:lineRule="exact"/>
        <w:ind w:hanging="361"/>
        <w:rPr>
          <w:b/>
        </w:rPr>
      </w:pPr>
      <w:r>
        <w:rPr>
          <w:b/>
        </w:rPr>
        <w:t>a)</w:t>
      </w:r>
      <w:r>
        <w:rPr>
          <w:b/>
          <w:spacing w:val="59"/>
        </w:rPr>
        <w:t xml:space="preserve"> </w:t>
      </w:r>
      <w:r>
        <w:rPr>
          <w:b/>
        </w:rPr>
        <w:t>settore civile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ambientale</w:t>
      </w:r>
    </w:p>
    <w:p w14:paraId="5B209095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b/>
        </w:rPr>
      </w:pPr>
      <w:r>
        <w:rPr>
          <w:b/>
        </w:rPr>
        <w:t>b)</w:t>
      </w:r>
      <w:r>
        <w:rPr>
          <w:b/>
          <w:spacing w:val="59"/>
        </w:rPr>
        <w:t xml:space="preserve"> </w:t>
      </w:r>
      <w:r>
        <w:rPr>
          <w:b/>
        </w:rPr>
        <w:t>settore</w:t>
      </w:r>
      <w:r>
        <w:rPr>
          <w:b/>
          <w:spacing w:val="-2"/>
        </w:rPr>
        <w:t xml:space="preserve"> </w:t>
      </w:r>
      <w:r>
        <w:rPr>
          <w:b/>
        </w:rPr>
        <w:t>industriale</w:t>
      </w:r>
    </w:p>
    <w:p w14:paraId="0B5777FA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b/>
        </w:rPr>
      </w:pPr>
      <w:r>
        <w:rPr>
          <w:b/>
        </w:rPr>
        <w:t>c)</w:t>
      </w:r>
      <w:r>
        <w:rPr>
          <w:b/>
          <w:spacing w:val="57"/>
        </w:rPr>
        <w:t xml:space="preserve"> </w:t>
      </w:r>
      <w:r>
        <w:rPr>
          <w:b/>
        </w:rPr>
        <w:t>settore</w:t>
      </w:r>
      <w:r>
        <w:rPr>
          <w:b/>
          <w:spacing w:val="-1"/>
        </w:rPr>
        <w:t xml:space="preserve"> </w:t>
      </w:r>
      <w:r>
        <w:rPr>
          <w:b/>
        </w:rPr>
        <w:t>dell'informazione.</w:t>
      </w:r>
    </w:p>
    <w:p w14:paraId="35A26F1D" w14:textId="77777777" w:rsidR="00301AB0" w:rsidRDefault="00141F1F">
      <w:pPr>
        <w:pStyle w:val="Titolo2"/>
        <w:spacing w:line="250" w:lineRule="exact"/>
      </w:pPr>
      <w:r>
        <w:t>DICHIARA</w:t>
      </w:r>
    </w:p>
    <w:p w14:paraId="338D7557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3" w:line="237" w:lineRule="auto"/>
        <w:ind w:right="232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mai</w:t>
      </w:r>
      <w:r>
        <w:rPr>
          <w:spacing w:val="13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iscritto,</w:t>
      </w:r>
      <w:r>
        <w:rPr>
          <w:spacing w:val="18"/>
        </w:rPr>
        <w:t xml:space="preserve"> </w:t>
      </w:r>
      <w:r>
        <w:t>né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precedente</w:t>
      </w:r>
      <w:r>
        <w:rPr>
          <w:spacing w:val="15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d'iscrizione</w:t>
      </w:r>
      <w:r>
        <w:rPr>
          <w:spacing w:val="16"/>
        </w:rPr>
        <w:t xml:space="preserve"> </w:t>
      </w:r>
      <w:r>
        <w:t>ad</w:t>
      </w:r>
      <w:r>
        <w:rPr>
          <w:spacing w:val="-58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</w:p>
    <w:p w14:paraId="54DB6139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3" w:line="237" w:lineRule="auto"/>
        <w:ind w:right="235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precedentemente</w:t>
      </w:r>
      <w:r>
        <w:rPr>
          <w:spacing w:val="19"/>
        </w:rPr>
        <w:t xml:space="preserve"> </w:t>
      </w:r>
      <w:r>
        <w:t>iscritto</w:t>
      </w:r>
      <w:r>
        <w:rPr>
          <w:spacing w:val="17"/>
        </w:rPr>
        <w:t xml:space="preserve"> </w:t>
      </w:r>
      <w:r>
        <w:t>all’Albo</w:t>
      </w:r>
      <w:r>
        <w:rPr>
          <w:spacing w:val="19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Ingegneri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seguenti</w:t>
      </w:r>
      <w:r>
        <w:rPr>
          <w:spacing w:val="-59"/>
        </w:rPr>
        <w:t xml:space="preserve"> </w:t>
      </w:r>
      <w:r>
        <w:t>province</w:t>
      </w:r>
    </w:p>
    <w:p w14:paraId="7F2DA0A5" w14:textId="77777777" w:rsidR="00301AB0" w:rsidRDefault="00301AB0">
      <w:pPr>
        <w:pStyle w:val="Corpotesto"/>
        <w:spacing w:before="1"/>
      </w:pPr>
    </w:p>
    <w:p w14:paraId="1478CB16" w14:textId="77777777" w:rsidR="00301AB0" w:rsidRDefault="00141F1F">
      <w:pPr>
        <w:pStyle w:val="Corpotesto"/>
        <w:tabs>
          <w:tab w:val="left" w:pos="5807"/>
          <w:tab w:val="left" w:pos="5878"/>
          <w:tab w:val="left" w:pos="7509"/>
          <w:tab w:val="left" w:pos="7580"/>
          <w:tab w:val="left" w:pos="8775"/>
          <w:tab w:val="left" w:pos="8846"/>
        </w:tabs>
        <w:spacing w:before="1"/>
        <w:ind w:left="838" w:right="577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Seconda iscrizione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3C941" w14:textId="77777777" w:rsidR="00301AB0" w:rsidRDefault="00141F1F">
      <w:pPr>
        <w:tabs>
          <w:tab w:val="left" w:pos="5879"/>
        </w:tabs>
        <w:spacing w:before="65"/>
        <w:ind w:left="2999"/>
        <w:rPr>
          <w:sz w:val="12"/>
        </w:rPr>
      </w:pPr>
      <w:r>
        <w:rPr>
          <w:sz w:val="12"/>
        </w:rPr>
        <w:t>(indicare</w:t>
      </w:r>
      <w:r>
        <w:rPr>
          <w:spacing w:val="-4"/>
          <w:sz w:val="12"/>
        </w:rPr>
        <w:t xml:space="preserve"> </w:t>
      </w:r>
      <w:r>
        <w:rPr>
          <w:sz w:val="12"/>
        </w:rPr>
        <w:t>l’albo</w:t>
      </w:r>
      <w:r>
        <w:rPr>
          <w:spacing w:val="-3"/>
          <w:sz w:val="12"/>
        </w:rPr>
        <w:t xml:space="preserve"> </w:t>
      </w:r>
      <w:r>
        <w:rPr>
          <w:sz w:val="12"/>
        </w:rPr>
        <w:t>provinciale)</w:t>
      </w:r>
      <w:r>
        <w:rPr>
          <w:sz w:val="12"/>
        </w:rPr>
        <w:tab/>
        <w:t>(indicare</w:t>
      </w:r>
      <w:r>
        <w:rPr>
          <w:spacing w:val="-1"/>
          <w:sz w:val="12"/>
        </w:rPr>
        <w:t xml:space="preserve"> </w:t>
      </w:r>
      <w:r>
        <w:rPr>
          <w:sz w:val="12"/>
        </w:rPr>
        <w:t>le</w:t>
      </w:r>
      <w:r>
        <w:rPr>
          <w:spacing w:val="-4"/>
          <w:sz w:val="12"/>
        </w:rPr>
        <w:t xml:space="preserve"> </w:t>
      </w:r>
      <w:r>
        <w:rPr>
          <w:sz w:val="12"/>
        </w:rPr>
        <w:t>date</w:t>
      </w:r>
      <w:r>
        <w:rPr>
          <w:spacing w:val="-1"/>
          <w:sz w:val="12"/>
        </w:rPr>
        <w:t xml:space="preserve"> </w:t>
      </w:r>
      <w:r>
        <w:rPr>
          <w:sz w:val="12"/>
        </w:rPr>
        <w:t>complete)</w:t>
      </w:r>
    </w:p>
    <w:p w14:paraId="071CC0A5" w14:textId="77777777" w:rsidR="00301AB0" w:rsidRDefault="00301AB0">
      <w:pPr>
        <w:pStyle w:val="Corpotesto"/>
        <w:spacing w:before="1"/>
        <w:rPr>
          <w:sz w:val="10"/>
        </w:rPr>
      </w:pPr>
    </w:p>
    <w:p w14:paraId="7517417F" w14:textId="77777777" w:rsidR="00301AB0" w:rsidRDefault="00141F1F">
      <w:pPr>
        <w:pStyle w:val="Corpotesto"/>
        <w:spacing w:before="94"/>
        <w:ind w:left="118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183890E3" w14:textId="77777777" w:rsidR="00301AB0" w:rsidRDefault="00301AB0">
      <w:pPr>
        <w:pStyle w:val="Corpotesto"/>
        <w:spacing w:before="2"/>
      </w:pPr>
    </w:p>
    <w:p w14:paraId="4D1B0FBC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autocertificazione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personali;</w:t>
      </w:r>
    </w:p>
    <w:p w14:paraId="22376CC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ricevuta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per concessioni</w:t>
      </w:r>
      <w:r>
        <w:rPr>
          <w:spacing w:val="-3"/>
        </w:rPr>
        <w:t xml:space="preserve"> </w:t>
      </w:r>
      <w:r>
        <w:t>governative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168,00;</w:t>
      </w:r>
    </w:p>
    <w:p w14:paraId="4354BABA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fotocopia</w:t>
      </w:r>
      <w:r>
        <w:rPr>
          <w:spacing w:val="-4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riportante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fiscale;</w:t>
      </w:r>
    </w:p>
    <w:p w14:paraId="248C406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 w:line="237" w:lineRule="auto"/>
        <w:ind w:right="237"/>
      </w:pPr>
      <w:r>
        <w:t>fotocopia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identità</w:t>
      </w:r>
      <w:r>
        <w:rPr>
          <w:spacing w:val="6"/>
        </w:rPr>
        <w:t xml:space="preserve"> </w:t>
      </w:r>
      <w:r>
        <w:t>valido</w:t>
      </w:r>
      <w:r>
        <w:rPr>
          <w:spacing w:val="6"/>
        </w:rPr>
        <w:t xml:space="preserve"> </w:t>
      </w:r>
      <w:r>
        <w:t>(se</w:t>
      </w:r>
      <w:r>
        <w:rPr>
          <w:spacing w:val="5"/>
        </w:rPr>
        <w:t xml:space="preserve"> </w:t>
      </w:r>
      <w:r>
        <w:t>carta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elettronica</w:t>
      </w:r>
      <w:r>
        <w:rPr>
          <w:spacing w:val="6"/>
        </w:rPr>
        <w:t xml:space="preserve"> </w:t>
      </w:r>
      <w:r>
        <w:t>riporta</w:t>
      </w:r>
      <w:r>
        <w:rPr>
          <w:spacing w:val="6"/>
        </w:rPr>
        <w:t xml:space="preserve"> </w:t>
      </w:r>
      <w:r>
        <w:t>già</w:t>
      </w:r>
      <w:r>
        <w:rPr>
          <w:spacing w:val="-58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fiscale)</w:t>
      </w:r>
    </w:p>
    <w:p w14:paraId="338F3FD4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foto</w:t>
      </w:r>
      <w:r>
        <w:rPr>
          <w:spacing w:val="-2"/>
        </w:rPr>
        <w:t xml:space="preserve"> </w:t>
      </w:r>
      <w:r>
        <w:t>tessera</w:t>
      </w:r>
    </w:p>
    <w:p w14:paraId="19907964" w14:textId="77777777" w:rsidR="00301AB0" w:rsidRDefault="00301AB0">
      <w:pPr>
        <w:pStyle w:val="Corpotesto"/>
        <w:rPr>
          <w:sz w:val="26"/>
        </w:rPr>
      </w:pPr>
    </w:p>
    <w:p w14:paraId="568DAED8" w14:textId="77777777" w:rsidR="00301AB0" w:rsidRDefault="00301AB0">
      <w:pPr>
        <w:pStyle w:val="Corpotesto"/>
        <w:rPr>
          <w:sz w:val="26"/>
        </w:rPr>
      </w:pPr>
    </w:p>
    <w:p w14:paraId="1479732E" w14:textId="77777777" w:rsidR="00301AB0" w:rsidRDefault="00301AB0">
      <w:pPr>
        <w:pStyle w:val="Corpotesto"/>
        <w:rPr>
          <w:sz w:val="26"/>
        </w:rPr>
      </w:pPr>
    </w:p>
    <w:p w14:paraId="124475F8" w14:textId="77777777" w:rsidR="00301AB0" w:rsidRDefault="00301AB0">
      <w:pPr>
        <w:pStyle w:val="Corpotesto"/>
        <w:spacing w:before="9"/>
        <w:rPr>
          <w:sz w:val="31"/>
        </w:rPr>
      </w:pPr>
    </w:p>
    <w:p w14:paraId="676E5ECB" w14:textId="4F12BF1F" w:rsidR="00301AB0" w:rsidRDefault="00C10131" w:rsidP="00C10131">
      <w:pPr>
        <w:pStyle w:val="Corpotesto"/>
        <w:spacing w:before="1"/>
        <w:ind w:left="567"/>
      </w:pPr>
      <w:r>
        <w:t xml:space="preserve">DATA                                                                                           </w:t>
      </w:r>
      <w:r w:rsidR="00141F1F">
        <w:t>FIRMA</w:t>
      </w:r>
    </w:p>
    <w:p w14:paraId="10377853" w14:textId="1E3FFDB1" w:rsidR="00301AB0" w:rsidRDefault="00301AB0">
      <w:pPr>
        <w:pStyle w:val="Corpotesto"/>
        <w:rPr>
          <w:sz w:val="20"/>
        </w:rPr>
      </w:pPr>
    </w:p>
    <w:p w14:paraId="17F42BEC" w14:textId="25A31979" w:rsidR="00C10131" w:rsidRDefault="00C10131">
      <w:pPr>
        <w:pStyle w:val="Corpotesto"/>
        <w:rPr>
          <w:sz w:val="20"/>
        </w:rPr>
      </w:pPr>
      <w:r>
        <w:rPr>
          <w:sz w:val="20"/>
        </w:rPr>
        <w:t>_________________________                                        __________ ____________________________</w:t>
      </w:r>
    </w:p>
    <w:p w14:paraId="6972150F" w14:textId="3D81A450" w:rsidR="00301AB0" w:rsidRDefault="00C10131">
      <w:pPr>
        <w:rPr>
          <w:sz w:val="21"/>
        </w:rPr>
        <w:sectPr w:rsidR="00301AB0">
          <w:pgSz w:w="11910" w:h="16840"/>
          <w:pgMar w:top="1120" w:right="1180" w:bottom="280" w:left="1300" w:header="720" w:footer="720" w:gutter="0"/>
          <w:cols w:space="720"/>
        </w:sectPr>
      </w:pPr>
      <w:r>
        <w:rPr>
          <w:sz w:val="21"/>
        </w:rPr>
        <w:t xml:space="preserve">            </w:t>
      </w:r>
    </w:p>
    <w:p w14:paraId="589EC800" w14:textId="77777777" w:rsidR="00301AB0" w:rsidRDefault="00141F1F">
      <w:pPr>
        <w:pStyle w:val="Titolo1"/>
        <w:ind w:right="1324"/>
      </w:pPr>
      <w:r>
        <w:lastRenderedPageBreak/>
        <w:t>AUTOCERTIFICAZIONE</w:t>
      </w:r>
    </w:p>
    <w:p w14:paraId="5E6B82E3" w14:textId="77777777" w:rsidR="00301AB0" w:rsidRDefault="00141F1F">
      <w:pPr>
        <w:pStyle w:val="Corpotesto"/>
        <w:spacing w:before="3"/>
        <w:ind w:left="1234" w:right="1354"/>
        <w:jc w:val="center"/>
      </w:pPr>
      <w:r>
        <w:t>(art.2 Legge n.15 del 04.01.1968 come modificato dall’art.3 comma 10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n.127</w:t>
      </w:r>
      <w:r>
        <w:rPr>
          <w:spacing w:val="-2"/>
        </w:rPr>
        <w:t xml:space="preserve"> </w:t>
      </w:r>
      <w:r>
        <w:t>del 15.05.1997)</w:t>
      </w:r>
    </w:p>
    <w:p w14:paraId="5D8924F7" w14:textId="77777777" w:rsidR="00301AB0" w:rsidRDefault="00301AB0">
      <w:pPr>
        <w:pStyle w:val="Corpotesto"/>
        <w:rPr>
          <w:sz w:val="24"/>
        </w:rPr>
      </w:pPr>
    </w:p>
    <w:p w14:paraId="715C0426" w14:textId="77777777" w:rsidR="00301AB0" w:rsidRDefault="00301AB0">
      <w:pPr>
        <w:pStyle w:val="Corpotesto"/>
        <w:spacing w:before="10"/>
        <w:rPr>
          <w:sz w:val="19"/>
        </w:rPr>
      </w:pPr>
    </w:p>
    <w:p w14:paraId="72181FA3" w14:textId="77777777" w:rsidR="00301AB0" w:rsidRDefault="00141F1F">
      <w:pPr>
        <w:pStyle w:val="Corpotesto"/>
        <w:tabs>
          <w:tab w:val="left" w:pos="9060"/>
        </w:tabs>
        <w:spacing w:before="1"/>
        <w:ind w:left="118" w:right="23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sotto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propria</w:t>
      </w:r>
      <w:r>
        <w:rPr>
          <w:spacing w:val="31"/>
        </w:rPr>
        <w:t xml:space="preserve"> </w:t>
      </w:r>
      <w:r>
        <w:t>responsabilità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piena</w:t>
      </w:r>
      <w:r>
        <w:rPr>
          <w:spacing w:val="30"/>
        </w:rPr>
        <w:t xml:space="preserve"> </w:t>
      </w:r>
      <w:r>
        <w:t>consapevolezza</w:t>
      </w:r>
      <w:r>
        <w:rPr>
          <w:spacing w:val="33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disposto</w:t>
      </w:r>
      <w:r>
        <w:rPr>
          <w:spacing w:val="32"/>
        </w:rPr>
        <w:t xml:space="preserve"> </w:t>
      </w:r>
      <w:r>
        <w:t>dall’art.26</w:t>
      </w:r>
      <w:r>
        <w:rPr>
          <w:spacing w:val="-58"/>
        </w:rPr>
        <w:t xml:space="preserve"> </w:t>
      </w:r>
      <w:r>
        <w:t>della Legge 15/68</w:t>
      </w:r>
    </w:p>
    <w:p w14:paraId="2282978B" w14:textId="77777777" w:rsidR="00301AB0" w:rsidRDefault="00301AB0">
      <w:pPr>
        <w:pStyle w:val="Corpotesto"/>
      </w:pPr>
    </w:p>
    <w:p w14:paraId="06FC758F" w14:textId="77777777" w:rsidR="00301AB0" w:rsidRDefault="00141F1F">
      <w:pPr>
        <w:pStyle w:val="Titolo2"/>
      </w:pPr>
      <w:r>
        <w:t>DICHIARA</w:t>
      </w:r>
    </w:p>
    <w:p w14:paraId="1E369C0F" w14:textId="77777777" w:rsidR="00301AB0" w:rsidRDefault="00301AB0">
      <w:pPr>
        <w:pStyle w:val="Corpotesto"/>
        <w:spacing w:before="2"/>
        <w:rPr>
          <w:b/>
        </w:rPr>
      </w:pPr>
    </w:p>
    <w:p w14:paraId="300DAC43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4424"/>
          <w:tab w:val="left" w:pos="6807"/>
          <w:tab w:val="left" w:pos="9156"/>
        </w:tabs>
        <w:spacing w:before="1" w:line="237" w:lineRule="auto"/>
        <w:ind w:right="267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;</w:t>
      </w:r>
    </w:p>
    <w:p w14:paraId="179664C1" w14:textId="77777777" w:rsidR="00301AB0" w:rsidRDefault="00301AB0">
      <w:pPr>
        <w:pStyle w:val="Corpotesto"/>
        <w:spacing w:before="4"/>
      </w:pPr>
    </w:p>
    <w:p w14:paraId="7FA3EE7E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7628"/>
          <w:tab w:val="left" w:pos="8918"/>
          <w:tab w:val="left" w:pos="9118"/>
        </w:tabs>
        <w:spacing w:before="1" w:line="237" w:lineRule="auto"/>
        <w:ind w:right="306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;</w:t>
      </w:r>
    </w:p>
    <w:p w14:paraId="4F014252" w14:textId="77777777" w:rsidR="00301AB0" w:rsidRDefault="00301AB0">
      <w:pPr>
        <w:pStyle w:val="Corpotesto"/>
      </w:pPr>
    </w:p>
    <w:p w14:paraId="7E5A2904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italiano;</w:t>
      </w:r>
    </w:p>
    <w:p w14:paraId="63E46780" w14:textId="77777777" w:rsidR="00301AB0" w:rsidRDefault="00301AB0">
      <w:pPr>
        <w:pStyle w:val="Corpotesto"/>
        <w:spacing w:before="9"/>
        <w:rPr>
          <w:sz w:val="21"/>
        </w:rPr>
      </w:pPr>
    </w:p>
    <w:p w14:paraId="4C638CD0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3271"/>
          <w:tab w:val="left" w:pos="9166"/>
        </w:tabs>
        <w:ind w:right="24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laureato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ingegneria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spacing w:val="-3"/>
        </w:rPr>
        <w:t xml:space="preserve"> </w:t>
      </w:r>
      <w:r>
        <w:t>l’Università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Studi/Politecnico</w:t>
      </w:r>
      <w:r>
        <w:rPr>
          <w:spacing w:val="5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data</w:t>
      </w:r>
      <w:r>
        <w:rPr>
          <w:u w:val="single"/>
        </w:rPr>
        <w:tab/>
      </w:r>
      <w:r>
        <w:t>;</w:t>
      </w:r>
    </w:p>
    <w:p w14:paraId="221DF64F" w14:textId="77777777" w:rsidR="00301AB0" w:rsidRDefault="00301AB0">
      <w:pPr>
        <w:pStyle w:val="Corpotesto"/>
        <w:spacing w:before="10"/>
        <w:rPr>
          <w:sz w:val="21"/>
        </w:rPr>
      </w:pPr>
    </w:p>
    <w:p w14:paraId="727EFA01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 w:line="268" w:lineRule="exact"/>
        <w:ind w:hanging="361"/>
      </w:pP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dell’abilitazione</w:t>
      </w:r>
      <w:r>
        <w:rPr>
          <w:spacing w:val="11"/>
        </w:rPr>
        <w:t xml:space="preserve"> </w:t>
      </w:r>
      <w:r>
        <w:t>professionale</w:t>
      </w:r>
      <w:r>
        <w:rPr>
          <w:spacing w:val="12"/>
        </w:rPr>
        <w:t xml:space="preserve"> </w:t>
      </w:r>
      <w:r>
        <w:t>all’esercizio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professione</w:t>
      </w:r>
      <w:r>
        <w:rPr>
          <w:spacing w:val="11"/>
        </w:rPr>
        <w:t xml:space="preserve"> </w:t>
      </w:r>
      <w:r>
        <w:t>di</w:t>
      </w:r>
    </w:p>
    <w:p w14:paraId="0C49F93E" w14:textId="77777777" w:rsidR="00301AB0" w:rsidRDefault="00141F1F">
      <w:pPr>
        <w:pStyle w:val="Corpotesto"/>
        <w:tabs>
          <w:tab w:val="left" w:pos="5489"/>
          <w:tab w:val="left" w:pos="9017"/>
        </w:tabs>
        <w:ind w:left="838" w:righ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relativo</w:t>
      </w:r>
      <w:r>
        <w:rPr>
          <w:spacing w:val="49"/>
        </w:rPr>
        <w:t xml:space="preserve"> </w:t>
      </w:r>
      <w:r>
        <w:t>Esame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Stato,</w:t>
      </w:r>
      <w:r>
        <w:rPr>
          <w:spacing w:val="51"/>
        </w:rPr>
        <w:t xml:space="preserve"> </w:t>
      </w:r>
      <w:r>
        <w:t>conseguita</w:t>
      </w:r>
      <w:r>
        <w:rPr>
          <w:spacing w:val="47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l’Università</w:t>
      </w:r>
      <w:r>
        <w:rPr>
          <w:spacing w:val="50"/>
        </w:rPr>
        <w:t xml:space="preserve"> </w:t>
      </w:r>
      <w:r>
        <w:t>degli</w:t>
      </w:r>
      <w:r>
        <w:rPr>
          <w:spacing w:val="49"/>
        </w:rPr>
        <w:t xml:space="preserve"> </w:t>
      </w:r>
      <w:r>
        <w:t>Studi/Politecnico</w:t>
      </w:r>
      <w:r>
        <w:tab/>
      </w:r>
      <w:r>
        <w:rPr>
          <w:spacing w:val="-1"/>
        </w:rPr>
        <w:t>di</w:t>
      </w:r>
    </w:p>
    <w:p w14:paraId="0CEB8330" w14:textId="77777777" w:rsidR="00301AB0" w:rsidRDefault="00141F1F">
      <w:pPr>
        <w:pStyle w:val="Corpotesto"/>
        <w:tabs>
          <w:tab w:val="left" w:pos="4804"/>
          <w:tab w:val="left" w:pos="7299"/>
          <w:tab w:val="left" w:pos="8986"/>
        </w:tabs>
        <w:ind w:left="8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3"/>
        </w:rPr>
        <w:t xml:space="preserve"> </w:t>
      </w:r>
      <w:r>
        <w:t>sessione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rFonts w:ascii="Times New Roman" w:hAnsi="Times New Roman"/>
          <w:u w:val="single"/>
        </w:rPr>
        <w:tab/>
      </w:r>
      <w:r>
        <w:t>;</w:t>
      </w:r>
    </w:p>
    <w:p w14:paraId="42147CBD" w14:textId="77777777" w:rsidR="00301AB0" w:rsidRDefault="00301AB0">
      <w:pPr>
        <w:pStyle w:val="Corpotesto"/>
        <w:spacing w:before="10"/>
        <w:rPr>
          <w:sz w:val="21"/>
        </w:rPr>
      </w:pPr>
    </w:p>
    <w:p w14:paraId="27023042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ind w:hanging="361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godimento 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A022666" w14:textId="77777777" w:rsidR="00301AB0" w:rsidRDefault="00301AB0">
      <w:pPr>
        <w:pStyle w:val="Corpotesto"/>
        <w:rPr>
          <w:sz w:val="26"/>
        </w:rPr>
      </w:pPr>
    </w:p>
    <w:p w14:paraId="5F87E96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</w:tabs>
        <w:spacing w:before="207" w:line="268" w:lineRule="exact"/>
        <w:ind w:hanging="361"/>
        <w:jc w:val="both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mai</w:t>
      </w:r>
      <w:r>
        <w:rPr>
          <w:spacing w:val="10"/>
        </w:rPr>
        <w:t xml:space="preserve"> </w:t>
      </w:r>
      <w:r>
        <w:t>riportato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aver</w:t>
      </w:r>
      <w:r>
        <w:rPr>
          <w:spacing w:val="10"/>
        </w:rPr>
        <w:t xml:space="preserve"> </w:t>
      </w:r>
      <w:r>
        <w:t>procedimenti</w:t>
      </w:r>
      <w:r>
        <w:rPr>
          <w:spacing w:val="10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corso</w:t>
      </w:r>
    </w:p>
    <w:p w14:paraId="7C11DFCB" w14:textId="77777777" w:rsidR="00301AB0" w:rsidRDefault="00141F1F">
      <w:pPr>
        <w:pStyle w:val="Corpotesto"/>
        <w:ind w:left="838" w:right="234"/>
        <w:jc w:val="both"/>
      </w:pPr>
      <w:r>
        <w:rPr>
          <w:b/>
          <w:sz w:val="18"/>
        </w:rPr>
        <w:t>(1)</w:t>
      </w:r>
      <w:r>
        <w:rPr>
          <w:b/>
          <w:spacing w:val="1"/>
          <w:sz w:val="18"/>
        </w:rPr>
        <w:t xml:space="preserve"> </w:t>
      </w:r>
      <w:r>
        <w:t>e di non essere destinatario di provvedimenti che riguardano l’applicazione di</w:t>
      </w:r>
      <w:r>
        <w:rPr>
          <w:spacing w:val="1"/>
        </w:rPr>
        <w:t xml:space="preserve"> </w:t>
      </w:r>
      <w:r>
        <w:t>misure di prevenzione, di decisioni civili e di provvedimenti amministrativi iscritti al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 ai sensi della</w:t>
      </w:r>
      <w:r>
        <w:rPr>
          <w:spacing w:val="-1"/>
        </w:rPr>
        <w:t xml:space="preserve"> </w:t>
      </w:r>
      <w:r>
        <w:t>vigente normativa.</w:t>
      </w:r>
    </w:p>
    <w:p w14:paraId="54C3649B" w14:textId="77777777" w:rsidR="00301AB0" w:rsidRDefault="00301AB0">
      <w:pPr>
        <w:pStyle w:val="Corpotesto"/>
        <w:spacing w:before="8"/>
        <w:rPr>
          <w:sz w:val="21"/>
        </w:rPr>
      </w:pPr>
    </w:p>
    <w:p w14:paraId="66F783DE" w14:textId="77777777" w:rsidR="00301AB0" w:rsidRDefault="00141F1F">
      <w:pPr>
        <w:spacing w:before="1"/>
        <w:ind w:left="826" w:right="872"/>
        <w:rPr>
          <w:sz w:val="20"/>
        </w:rPr>
      </w:pPr>
      <w:r>
        <w:rPr>
          <w:sz w:val="20"/>
        </w:rPr>
        <w:t>Esente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autentica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dell’art.3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n.127</w:t>
      </w:r>
      <w:r>
        <w:rPr>
          <w:spacing w:val="-2"/>
          <w:sz w:val="20"/>
        </w:rPr>
        <w:t xml:space="preserve"> </w:t>
      </w:r>
      <w:r>
        <w:rPr>
          <w:sz w:val="20"/>
        </w:rPr>
        <w:t>15.05.1997</w:t>
      </w:r>
      <w:r>
        <w:rPr>
          <w:spacing w:val="-53"/>
          <w:sz w:val="20"/>
        </w:rPr>
        <w:t xml:space="preserve"> </w:t>
      </w:r>
      <w:r>
        <w:rPr>
          <w:sz w:val="20"/>
        </w:rPr>
        <w:t>Esente imposta di</w:t>
      </w:r>
      <w:r>
        <w:rPr>
          <w:spacing w:val="-1"/>
          <w:sz w:val="20"/>
        </w:rPr>
        <w:t xml:space="preserve"> </w:t>
      </w:r>
      <w:r>
        <w:rPr>
          <w:sz w:val="20"/>
        </w:rPr>
        <w:t>bollo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dell’art.14</w:t>
      </w:r>
      <w:r>
        <w:rPr>
          <w:spacing w:val="1"/>
          <w:sz w:val="20"/>
        </w:rPr>
        <w:t xml:space="preserve"> </w:t>
      </w:r>
      <w:r>
        <w:rPr>
          <w:sz w:val="20"/>
        </w:rPr>
        <w:t>tab.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DPR</w:t>
      </w:r>
      <w:r>
        <w:rPr>
          <w:spacing w:val="3"/>
          <w:sz w:val="20"/>
        </w:rPr>
        <w:t xml:space="preserve"> </w:t>
      </w:r>
      <w:r>
        <w:rPr>
          <w:sz w:val="20"/>
        </w:rPr>
        <w:t>642/72.</w:t>
      </w:r>
    </w:p>
    <w:p w14:paraId="408ADBA0" w14:textId="77777777" w:rsidR="00301AB0" w:rsidRDefault="00301AB0">
      <w:pPr>
        <w:pStyle w:val="Corpotesto"/>
      </w:pPr>
    </w:p>
    <w:p w14:paraId="2A186C42" w14:textId="77777777" w:rsidR="00301AB0" w:rsidRDefault="00301AB0">
      <w:pPr>
        <w:pStyle w:val="Corpotesto"/>
      </w:pPr>
    </w:p>
    <w:p w14:paraId="05FDDF5F" w14:textId="77777777" w:rsidR="00301AB0" w:rsidRDefault="00301AB0">
      <w:pPr>
        <w:pStyle w:val="Corpotesto"/>
      </w:pPr>
    </w:p>
    <w:p w14:paraId="776EE63F" w14:textId="77777777" w:rsidR="00301AB0" w:rsidRDefault="00301AB0">
      <w:pPr>
        <w:pStyle w:val="Corpotesto"/>
        <w:spacing w:before="11"/>
        <w:rPr>
          <w:sz w:val="21"/>
        </w:rPr>
      </w:pPr>
    </w:p>
    <w:p w14:paraId="7483FB91" w14:textId="77777777" w:rsidR="00301AB0" w:rsidRDefault="00141F1F">
      <w:pPr>
        <w:pStyle w:val="Corpotesto"/>
        <w:tabs>
          <w:tab w:val="left" w:pos="5038"/>
        </w:tabs>
        <w:ind w:left="478"/>
      </w:pPr>
      <w:r>
        <w:t>Pordenone,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6CD1C" w14:textId="77777777" w:rsidR="00301AB0" w:rsidRDefault="00301AB0">
      <w:pPr>
        <w:pStyle w:val="Corpotesto"/>
        <w:rPr>
          <w:sz w:val="20"/>
        </w:rPr>
      </w:pPr>
    </w:p>
    <w:p w14:paraId="4B076025" w14:textId="77777777" w:rsidR="00301AB0" w:rsidRDefault="00301AB0">
      <w:pPr>
        <w:pStyle w:val="Corpotesto"/>
        <w:rPr>
          <w:sz w:val="16"/>
        </w:rPr>
      </w:pPr>
    </w:p>
    <w:p w14:paraId="75005563" w14:textId="77777777" w:rsidR="00301AB0" w:rsidRDefault="00141F1F">
      <w:pPr>
        <w:pStyle w:val="Corpotesto"/>
        <w:spacing w:before="94"/>
        <w:ind w:left="6002"/>
      </w:pPr>
      <w:r>
        <w:t>IL</w:t>
      </w:r>
      <w:r>
        <w:rPr>
          <w:spacing w:val="-2"/>
        </w:rPr>
        <w:t xml:space="preserve"> </w:t>
      </w:r>
      <w:r>
        <w:t>DICHIARANTE</w:t>
      </w:r>
    </w:p>
    <w:p w14:paraId="28D8B106" w14:textId="77777777" w:rsidR="00301AB0" w:rsidRDefault="00301AB0">
      <w:pPr>
        <w:pStyle w:val="Corpotesto"/>
        <w:rPr>
          <w:sz w:val="20"/>
        </w:rPr>
      </w:pPr>
    </w:p>
    <w:p w14:paraId="1C0C08FA" w14:textId="68091D4D" w:rsidR="00301AB0" w:rsidRDefault="007F1F13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A37F22" wp14:editId="74E3F3B3">
                <wp:simplePos x="0" y="0"/>
                <wp:positionH relativeFrom="page">
                  <wp:posOffset>4102100</wp:posOffset>
                </wp:positionH>
                <wp:positionV relativeFrom="paragraph">
                  <wp:posOffset>168275</wp:posOffset>
                </wp:positionV>
                <wp:extent cx="2487295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917"/>
                            <a:gd name="T2" fmla="+- 0 10377 6460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7D12" id="docshape10" o:spid="_x0000_s1026" style="position:absolute;margin-left:323pt;margin-top:13.25pt;width:195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qXkQIAAH8FAAAOAAAAZHJzL2Uyb0RvYy54bWysVNtu2zAMfR+wfxD0uKH1JWmSGnWKoV2H&#10;Ad0FaPYBiizHxmTRk5Q43dePou3Uy7CXYX4QSJM6PLyIN7fHRrODsq4Gk/PkMuZMGQlFbXY5/7Z5&#10;uFhx5rwwhdBgVM6fleO369evbro2UylUoAtlGYIYl3Vtzivv2yyKnKxUI9wltMqgsQTbCI+q3UWF&#10;FR2iNzpK43gRdWCL1oJUzuHf+97I14Rflkr6L2XplGc658jN02np3IYzWt+IbGdFW9VyoCH+gUUj&#10;aoNBT1D3wgu2t/UfUE0tLTgo/aWEJoKyrKWiHDCbJD7L5qkSraJcsDiuPZXJ/T9Y+fnw1H61gbpr&#10;H0F+d1iRqGtddrIExaEP23afoMAeir0HSvZY2ibcxDTYkWr6fKqpOnom8Wc6Xy3T6yvOJNqSdEkl&#10;j0Q23pV75z8oIBxxeHS+70iBEtWzYEY0GHSD3Ssbjc15e8Fitpgv+mPo4MktGd3eRGwTs47NrpPl&#10;uVM6OhFWEs+WS0I895uNfgEsnYBhAruRoqhG1vJoBtooMRGeQEyFasGFAm2Q3FghRECnkOJffDH2&#10;uW9/ZwhhcbbPp9pyhlO97dNohQ/MQoggsi7nVIvwo4GD2gCZ/FnrMMiLVZupF12fsurNeCMEwLnp&#10;BQoauE5aa+Ch1pp6q02gslrNZlQbB7ougjGwcXa3vdOWHUR4r/SFZBDsNzcLe1MQWKVE8X6Qvah1&#10;L6O/xtrSHIfRDevAZVsonnGMLfRbALcWChXYn5x1uAFy7n7shVWc6Y8Gn9h1Mp+HlUHK/GqZomKn&#10;lu3UIoxEqJx7jo0P4p3v18y+tfWuwkgJpWvgHT6fsg5zTvx6VoOCr5yyHTZSWCNTnbxe9ub6FwAA&#10;AP//AwBQSwMEFAAGAAgAAAAhAIIGXLTfAAAACgEAAA8AAABkcnMvZG93bnJldi54bWxMj8FOwzAQ&#10;RO9I/IO1SNyoQ4EEhTgVQipVuaC2XLht4m0ciNdR7Dbh73FOcJyd0eybYjXZTpxp8K1jBbeLBARx&#10;7XTLjYKPw/rmEYQPyBo7x6TghzysysuLAnPtRt7ReR8aEUvY56jAhNDnUvrakEW/cD1x9I5usBii&#10;HBqpBxxjue3kMklSabHl+MFgTy+G6u/9ySrYbvRoPqvX9Vd43x6q3QaPOL0pdX01PT+BCDSFvzDM&#10;+BEdyshUuRNrLzoF6X0atwQFy/QBxBxI7rIMRDVfMpBlIf9PKH8BAAD//wMAUEsBAi0AFAAGAAgA&#10;AAAhALaDOJL+AAAA4QEAABMAAAAAAAAAAAAAAAAAAAAAAFtDb250ZW50X1R5cGVzXS54bWxQSwEC&#10;LQAUAAYACAAAACEAOP0h/9YAAACUAQAACwAAAAAAAAAAAAAAAAAvAQAAX3JlbHMvLnJlbHNQSwEC&#10;LQAUAAYACAAAACEAmWuKl5ECAAB/BQAADgAAAAAAAAAAAAAAAAAuAgAAZHJzL2Uyb0RvYy54bWxQ&#10;SwECLQAUAAYACAAAACEAggZctN8AAAAKAQAADwAAAAAAAAAAAAAAAADrBAAAZHJzL2Rvd25yZXYu&#10;eG1sUEsFBgAAAAAEAAQA8wAAAPcF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4C1117A" w14:textId="77777777" w:rsidR="00301AB0" w:rsidRDefault="00301AB0">
      <w:pPr>
        <w:pStyle w:val="Corpotesto"/>
        <w:rPr>
          <w:sz w:val="20"/>
        </w:rPr>
      </w:pPr>
    </w:p>
    <w:p w14:paraId="4DC820B4" w14:textId="77777777" w:rsidR="00301AB0" w:rsidRDefault="00301AB0">
      <w:pPr>
        <w:pStyle w:val="Corpotesto"/>
        <w:rPr>
          <w:sz w:val="20"/>
        </w:rPr>
      </w:pPr>
    </w:p>
    <w:p w14:paraId="119B79C0" w14:textId="77777777" w:rsidR="00301AB0" w:rsidRDefault="00301AB0">
      <w:pPr>
        <w:pStyle w:val="Corpotesto"/>
        <w:rPr>
          <w:sz w:val="18"/>
        </w:rPr>
      </w:pPr>
    </w:p>
    <w:p w14:paraId="149A84DB" w14:textId="77777777" w:rsidR="00301AB0" w:rsidRDefault="00141F1F">
      <w:pPr>
        <w:spacing w:before="94"/>
        <w:ind w:left="478" w:right="237"/>
        <w:jc w:val="both"/>
        <w:rPr>
          <w:b/>
          <w:sz w:val="18"/>
        </w:rPr>
      </w:pPr>
      <w:r>
        <w:rPr>
          <w:b/>
          <w:sz w:val="18"/>
        </w:rPr>
        <w:t>(1) in caso contrario indicare le eventuali condanne penali riportate, gli estremi delle relative sentenze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eventualmente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pendenti,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nonché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indicare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contenuti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casellario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giudiziale.</w:t>
      </w:r>
    </w:p>
    <w:p w14:paraId="06E791B1" w14:textId="77777777" w:rsidR="00301AB0" w:rsidRDefault="00301AB0">
      <w:pPr>
        <w:jc w:val="both"/>
        <w:rPr>
          <w:sz w:val="18"/>
        </w:rPr>
        <w:sectPr w:rsidR="00301AB0">
          <w:pgSz w:w="11910" w:h="16840"/>
          <w:pgMar w:top="1040" w:right="1180" w:bottom="280" w:left="1300" w:header="720" w:footer="720" w:gutter="0"/>
          <w:cols w:space="720"/>
        </w:sectPr>
      </w:pPr>
    </w:p>
    <w:p w14:paraId="7CCCD564" w14:textId="77777777" w:rsidR="00301AB0" w:rsidRDefault="00141F1F">
      <w:pPr>
        <w:pStyle w:val="Titolo1"/>
      </w:pPr>
      <w:r>
        <w:lastRenderedPageBreak/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REPERIBILITA’</w:t>
      </w:r>
    </w:p>
    <w:p w14:paraId="59234FF8" w14:textId="77777777" w:rsidR="00301AB0" w:rsidRDefault="00301AB0">
      <w:pPr>
        <w:pStyle w:val="Corpotesto"/>
        <w:rPr>
          <w:b/>
          <w:sz w:val="30"/>
        </w:rPr>
      </w:pPr>
    </w:p>
    <w:p w14:paraId="3ABFB3A3" w14:textId="77777777" w:rsidR="00301AB0" w:rsidRDefault="00301AB0">
      <w:pPr>
        <w:pStyle w:val="Corpotesto"/>
        <w:rPr>
          <w:b/>
          <w:sz w:val="30"/>
        </w:rPr>
      </w:pPr>
    </w:p>
    <w:p w14:paraId="675B462F" w14:textId="77777777" w:rsidR="00301AB0" w:rsidRDefault="00141F1F">
      <w:pPr>
        <w:pStyle w:val="Corpotesto"/>
        <w:tabs>
          <w:tab w:val="left" w:pos="9078"/>
        </w:tabs>
        <w:spacing w:before="233"/>
        <w:ind w:left="478"/>
      </w:pPr>
      <w:r>
        <w:t>Cognome 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06E57" w14:textId="77777777" w:rsidR="00301AB0" w:rsidRDefault="00301AB0">
      <w:pPr>
        <w:pStyle w:val="Corpotesto"/>
        <w:spacing w:before="10"/>
        <w:rPr>
          <w:sz w:val="13"/>
        </w:rPr>
      </w:pPr>
    </w:p>
    <w:p w14:paraId="2CB5BD59" w14:textId="77777777" w:rsidR="00301AB0" w:rsidRDefault="00141F1F">
      <w:pPr>
        <w:pStyle w:val="Corpotesto"/>
        <w:tabs>
          <w:tab w:val="left" w:pos="9139"/>
        </w:tabs>
        <w:spacing w:before="94"/>
        <w:ind w:left="478"/>
      </w:pP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DCC95" w14:textId="77777777" w:rsidR="00301AB0" w:rsidRDefault="00301AB0">
      <w:pPr>
        <w:pStyle w:val="Corpotesto"/>
        <w:spacing w:before="10"/>
        <w:rPr>
          <w:sz w:val="13"/>
        </w:rPr>
      </w:pPr>
    </w:p>
    <w:p w14:paraId="1F0E5463" w14:textId="77777777" w:rsidR="00301AB0" w:rsidRDefault="00141F1F">
      <w:pPr>
        <w:pStyle w:val="Corpotesto"/>
        <w:tabs>
          <w:tab w:val="left" w:pos="5049"/>
          <w:tab w:val="left" w:pos="9110"/>
        </w:tabs>
        <w:spacing w:before="94"/>
        <w:ind w:left="478"/>
      </w:pPr>
      <w:r>
        <w:t>tel.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80ECB" w14:textId="77777777" w:rsidR="00301AB0" w:rsidRDefault="00301AB0">
      <w:pPr>
        <w:pStyle w:val="Corpotesto"/>
        <w:spacing w:before="8"/>
        <w:rPr>
          <w:sz w:val="13"/>
        </w:rPr>
      </w:pPr>
    </w:p>
    <w:p w14:paraId="2CEC3765" w14:textId="77777777" w:rsidR="00301AB0" w:rsidRDefault="00141F1F">
      <w:pPr>
        <w:pStyle w:val="Corpotesto"/>
        <w:tabs>
          <w:tab w:val="left" w:pos="9065"/>
        </w:tabs>
        <w:spacing w:before="93"/>
        <w:ind w:left="478"/>
      </w:pPr>
      <w:r>
        <w:t>indirizzo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5F9A0" w14:textId="77777777" w:rsidR="00301AB0" w:rsidRDefault="00301AB0">
      <w:pPr>
        <w:pStyle w:val="Corpotesto"/>
        <w:spacing w:before="10"/>
        <w:rPr>
          <w:sz w:val="13"/>
        </w:rPr>
      </w:pPr>
    </w:p>
    <w:p w14:paraId="4F166A75" w14:textId="77777777" w:rsidR="00301AB0" w:rsidRDefault="00141F1F">
      <w:pPr>
        <w:pStyle w:val="Corpotesto"/>
        <w:tabs>
          <w:tab w:val="left" w:pos="2851"/>
          <w:tab w:val="left" w:pos="5100"/>
          <w:tab w:val="left" w:pos="9099"/>
        </w:tabs>
        <w:spacing w:before="94"/>
        <w:ind w:left="478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EE3BF" w14:textId="77777777" w:rsidR="00301AB0" w:rsidRDefault="00301AB0">
      <w:pPr>
        <w:pStyle w:val="Corpotesto"/>
        <w:spacing w:before="10"/>
        <w:rPr>
          <w:sz w:val="13"/>
        </w:rPr>
      </w:pPr>
    </w:p>
    <w:p w14:paraId="3273D6AD" w14:textId="77777777" w:rsidR="00301AB0" w:rsidRDefault="00141F1F">
      <w:pPr>
        <w:pStyle w:val="Corpotesto"/>
        <w:tabs>
          <w:tab w:val="left" w:pos="9088"/>
        </w:tabs>
        <w:spacing w:before="94"/>
        <w:ind w:left="478"/>
      </w:pPr>
      <w:r>
        <w:t>indirizzo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corrispondenza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F7ED8" w14:textId="77777777" w:rsidR="00301AB0" w:rsidRDefault="00301AB0">
      <w:pPr>
        <w:pStyle w:val="Corpotesto"/>
        <w:rPr>
          <w:sz w:val="20"/>
        </w:rPr>
      </w:pPr>
    </w:p>
    <w:p w14:paraId="04B1EFB3" w14:textId="5C295D07" w:rsidR="00301AB0" w:rsidRDefault="007F1F13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5110C5" wp14:editId="057B0988">
                <wp:simplePos x="0" y="0"/>
                <wp:positionH relativeFrom="page">
                  <wp:posOffset>1129665</wp:posOffset>
                </wp:positionH>
                <wp:positionV relativeFrom="paragraph">
                  <wp:posOffset>170180</wp:posOffset>
                </wp:positionV>
                <wp:extent cx="544131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8569"/>
                            <a:gd name="T2" fmla="+- 0 10347 177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15E1" id="docshape11" o:spid="_x0000_s1026" style="position:absolute;margin-left:88.95pt;margin-top:13.4pt;width:42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n5kQIAAH8FAAAOAAAAZHJzL2Uyb0RvYy54bWysVNtu2zAMfR+wfxD0uKG1nUvTGnWKoV2H&#10;Ad0FaPYBiizHxmRRk5Q47dePou00y7aXYX4QSJM6PLyI1zf7VrOdcr4BU/DsPOVMGQllYzYF/7a6&#10;P7vkzAdhSqHBqII/Kc9vlq9fXXc2VxOoQZfKMQQxPu9swesQbJ4kXtaqFf4crDJorMC1IqDqNknp&#10;RIforU4maXqRdOBK60Aq7/HvXW/kS8KvKiXDl6ryKjBdcOQW6HR0ruOZLK9FvnHC1o0caIh/YNGK&#10;xmDQA9SdCIJtXfMbVNtIBx6qcC6hTaCqGqkoB8wmS0+yeayFVZQLFsfbQ5n8/4OVn3eP9quL1L19&#10;APndY0WSzvr8YImKRx+27j5BiT0U2wCU7L5ybbyJabA91fTpUFO1D0ziz/lslk2zOWcSbdlkQSVP&#10;RD7elVsfPiggHLF78KHvSIkS1bNkRrQYdIXdq1qNzXl7xlKWLRZXdAwdPLhlo9ubhK1S1rHL+cXV&#10;qdNkdOqx0uls8Uew6egXwSZHYJjAZqQo6pG13JuBNkpMxCeQUqEs+FigFZIbK4QI6BRT/Isvxj71&#10;7e8MIRzO9ulUO85wqtd9ulaEyCyGiCLrCk61iD9a2KkVkCmctA6DvFi1OfbC6/icj1j1ZrwRA+Dc&#10;9AIFjVyPWmvgvtGaeqsNUbmcTqk2HnRTRmNk491mfasd24n4XumLySDYL24OtqYksFqJ8v0gB9Ho&#10;XkZ/jbWlOY6jG9eBz9dQPuEYO+i3AG4tFGpwz5x1uAEK7n9shVOc6Y8Gn9hVNpvFlUHKbL6YoOKO&#10;LetjizASoQoeODY+irehXzNb65pNjZEyStfAO3w+VRPnnPj1rAYFXzllO2ykuEaOdfJ62ZvLnwAA&#10;AP//AwBQSwMEFAAGAAgAAAAhAJooAL/eAAAACgEAAA8AAABkcnMvZG93bnJldi54bWxMj0FPwzAM&#10;he9I/IfISNxYwkDrVppOGxuH7cZAO2eNacsap2rStfx7vBPc/Oyn5+9ly9E14oJdqD1peJwoEEiF&#10;tzWVGj4/3h7mIEI0ZE3jCTX8YIBlfnuTmdT6gd7xcoil4BAKqdFQxdimUoaiQmfCxLdIfPvynTOR&#10;ZVdK25mBw10jp0rNpDM18YfKtPhaYXE+9E7D9jz/Nptt3a/Xxx73djfsks1K6/u7cfUCIuIY/8xw&#10;xWd0yJnp5HuyQTSsk2TBVg3TGVe4GtTTM08n3iQKZJ7J/xXyXwAAAP//AwBQSwECLQAUAAYACAAA&#10;ACEAtoM4kv4AAADhAQAAEwAAAAAAAAAAAAAAAAAAAAAAW0NvbnRlbnRfVHlwZXNdLnhtbFBLAQIt&#10;ABQABgAIAAAAIQA4/SH/1gAAAJQBAAALAAAAAAAAAAAAAAAAAC8BAABfcmVscy8ucmVsc1BLAQIt&#10;ABQABgAIAAAAIQCtpAn5kQIAAH8FAAAOAAAAAAAAAAAAAAAAAC4CAABkcnMvZTJvRG9jLnhtbFBL&#10;AQItABQABgAIAAAAIQCaKAC/3gAAAAoBAAAPAAAAAAAAAAAAAAAAAOsEAABkcnMvZG93bnJldi54&#10;bWxQSwUGAAAAAAQABADzAAAA9gUAAAAA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39456797" w14:textId="77777777" w:rsidR="00301AB0" w:rsidRDefault="00301AB0">
      <w:pPr>
        <w:pStyle w:val="Corpotesto"/>
        <w:rPr>
          <w:sz w:val="20"/>
        </w:rPr>
      </w:pPr>
    </w:p>
    <w:p w14:paraId="36A3E339" w14:textId="77777777" w:rsidR="00301AB0" w:rsidRDefault="00301AB0">
      <w:pPr>
        <w:pStyle w:val="Corpotesto"/>
        <w:rPr>
          <w:sz w:val="16"/>
        </w:rPr>
      </w:pPr>
    </w:p>
    <w:p w14:paraId="4850D39A" w14:textId="77777777" w:rsidR="00301AB0" w:rsidRDefault="00141F1F">
      <w:pPr>
        <w:pStyle w:val="Corpotesto"/>
        <w:tabs>
          <w:tab w:val="left" w:pos="9138"/>
        </w:tabs>
        <w:spacing w:before="94"/>
        <w:ind w:left="478"/>
      </w:pP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(e-mail)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2A93D" w14:textId="77777777" w:rsidR="00301AB0" w:rsidRDefault="00301AB0">
      <w:pPr>
        <w:pStyle w:val="Corpotesto"/>
      </w:pPr>
    </w:p>
    <w:p w14:paraId="2FB37163" w14:textId="77777777" w:rsidR="00301AB0" w:rsidRDefault="00141F1F">
      <w:pPr>
        <w:pStyle w:val="Paragrafoelenco"/>
        <w:numPr>
          <w:ilvl w:val="0"/>
          <w:numId w:val="1"/>
        </w:numPr>
        <w:tabs>
          <w:tab w:val="left" w:pos="839"/>
          <w:tab w:val="left" w:pos="9165"/>
        </w:tabs>
      </w:pPr>
      <w:r>
        <w:t>Comunico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 indirizzo</w:t>
      </w:r>
      <w:r>
        <w:rPr>
          <w:spacing w:val="-3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1AFD8" w14:textId="77777777" w:rsidR="00301AB0" w:rsidRDefault="00301AB0">
      <w:pPr>
        <w:pStyle w:val="Corpotesto"/>
        <w:spacing w:before="8"/>
        <w:rPr>
          <w:sz w:val="13"/>
        </w:rPr>
      </w:pPr>
    </w:p>
    <w:p w14:paraId="4B93B2E1" w14:textId="77777777" w:rsidR="00301AB0" w:rsidRDefault="00141F1F">
      <w:pPr>
        <w:pStyle w:val="Corpotesto"/>
        <w:spacing w:before="94"/>
        <w:ind w:left="478"/>
      </w:pPr>
      <w:r>
        <w:t>oppure</w:t>
      </w:r>
    </w:p>
    <w:p w14:paraId="7C425187" w14:textId="77777777" w:rsidR="00301AB0" w:rsidRDefault="00301AB0">
      <w:pPr>
        <w:pStyle w:val="Corpotesto"/>
      </w:pPr>
    </w:p>
    <w:p w14:paraId="173EA88C" w14:textId="77777777" w:rsidR="00301AB0" w:rsidRDefault="00141F1F">
      <w:pPr>
        <w:pStyle w:val="Paragrafoelenco"/>
        <w:numPr>
          <w:ilvl w:val="0"/>
          <w:numId w:val="1"/>
        </w:numPr>
        <w:tabs>
          <w:tab w:val="left" w:pos="839"/>
        </w:tabs>
      </w:pPr>
      <w:r>
        <w:t>chiedo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l’indirizzo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offerto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C.N.I.</w:t>
      </w:r>
    </w:p>
    <w:p w14:paraId="59D4CA1D" w14:textId="77777777" w:rsidR="00301AB0" w:rsidRDefault="00301AB0">
      <w:pPr>
        <w:pStyle w:val="Corpotesto"/>
        <w:rPr>
          <w:sz w:val="26"/>
        </w:rPr>
      </w:pPr>
    </w:p>
    <w:p w14:paraId="535AB0C5" w14:textId="77777777" w:rsidR="00301AB0" w:rsidRDefault="00301AB0">
      <w:pPr>
        <w:pStyle w:val="Corpotesto"/>
        <w:rPr>
          <w:sz w:val="26"/>
        </w:rPr>
      </w:pPr>
    </w:p>
    <w:p w14:paraId="593C6788" w14:textId="77777777" w:rsidR="00301AB0" w:rsidRDefault="00301AB0">
      <w:pPr>
        <w:pStyle w:val="Corpotesto"/>
        <w:rPr>
          <w:sz w:val="26"/>
        </w:rPr>
      </w:pPr>
    </w:p>
    <w:p w14:paraId="7D5CB0CF" w14:textId="77777777" w:rsidR="00301AB0" w:rsidRDefault="00301AB0">
      <w:pPr>
        <w:pStyle w:val="Corpotesto"/>
        <w:rPr>
          <w:sz w:val="26"/>
        </w:rPr>
      </w:pPr>
    </w:p>
    <w:p w14:paraId="67F7DE52" w14:textId="77777777" w:rsidR="00301AB0" w:rsidRDefault="00301AB0">
      <w:pPr>
        <w:pStyle w:val="Corpotesto"/>
        <w:spacing w:before="10"/>
        <w:rPr>
          <w:sz w:val="27"/>
        </w:rPr>
      </w:pPr>
    </w:p>
    <w:p w14:paraId="2B18EA00" w14:textId="77777777" w:rsidR="00301AB0" w:rsidRDefault="00141F1F">
      <w:pPr>
        <w:pStyle w:val="Corpotesto"/>
        <w:spacing w:before="1"/>
        <w:ind w:left="478"/>
      </w:pPr>
      <w:r>
        <w:t>OCCUPAZIONE</w:t>
      </w:r>
      <w:r>
        <w:rPr>
          <w:spacing w:val="-2"/>
        </w:rPr>
        <w:t xml:space="preserve"> </w:t>
      </w:r>
      <w:r>
        <w:t>ABITUALE</w:t>
      </w:r>
      <w:r>
        <w:rPr>
          <w:spacing w:val="59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casella)</w:t>
      </w:r>
    </w:p>
    <w:p w14:paraId="75D5BF4A" w14:textId="77777777" w:rsidR="00301AB0" w:rsidRDefault="00301AB0">
      <w:pPr>
        <w:pStyle w:val="Corpotesto"/>
        <w:spacing w:before="11"/>
        <w:rPr>
          <w:sz w:val="21"/>
        </w:rPr>
      </w:pPr>
    </w:p>
    <w:p w14:paraId="24186A0D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79" w:lineRule="exact"/>
        <w:ind w:hanging="361"/>
      </w:pPr>
      <w:r>
        <w:t>Libero</w:t>
      </w:r>
      <w:r>
        <w:rPr>
          <w:spacing w:val="-3"/>
        </w:rPr>
        <w:t xml:space="preserve"> </w:t>
      </w:r>
      <w:r>
        <w:t>professionista</w:t>
      </w:r>
    </w:p>
    <w:p w14:paraId="57A94B6A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9" w:lineRule="exact"/>
        <w:ind w:hanging="361"/>
      </w:pPr>
      <w:r>
        <w:t>Docente</w:t>
      </w:r>
    </w:p>
    <w:p w14:paraId="14BF016B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8" w:lineRule="exact"/>
        <w:ind w:hanging="361"/>
      </w:pPr>
      <w:r>
        <w:t>Dip. Privato</w:t>
      </w:r>
    </w:p>
    <w:p w14:paraId="7EA62C86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8" w:lineRule="exact"/>
        <w:ind w:hanging="361"/>
      </w:pPr>
      <w:r>
        <w:t>Dip.</w:t>
      </w:r>
      <w:r>
        <w:rPr>
          <w:spacing w:val="-2"/>
        </w:rPr>
        <w:t xml:space="preserve"> </w:t>
      </w:r>
      <w:r>
        <w:t>Pubblico</w:t>
      </w:r>
    </w:p>
    <w:p w14:paraId="48071BE5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79" w:lineRule="exact"/>
        <w:ind w:hanging="361"/>
      </w:pPr>
      <w:r>
        <w:t>Imprenditore</w:t>
      </w:r>
    </w:p>
    <w:p w14:paraId="53C60CE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FEA35FC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726019B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81850ED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7E58816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7BA294B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27306A2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7653835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129FB2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2950652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A205AFF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64FAF00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9F9359E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288AC51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EB7E343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1F966E5D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914A45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7F1DDDF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74D9914B" w14:textId="77777777" w:rsidR="00141F1F" w:rsidRDefault="00141F1F" w:rsidP="00141F1F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lastRenderedPageBreak/>
        <w:t xml:space="preserve">INFORMATIVA BREVE SUL TRATTAMENTO DEI SUOI DATI PERSONALI </w:t>
      </w:r>
    </w:p>
    <w:p w14:paraId="59A7EFEB" w14:textId="77777777" w:rsidR="00141F1F" w:rsidRDefault="00141F1F" w:rsidP="00141F1F">
      <w:pPr>
        <w:jc w:val="center"/>
        <w:rPr>
          <w:b/>
        </w:rPr>
      </w:pPr>
      <w:r>
        <w:rPr>
          <w:b/>
        </w:rPr>
        <w:t>(ai sensi dell’art. 13 Regolamento 679/2016 - GDPR)</w:t>
      </w:r>
    </w:p>
    <w:p w14:paraId="1AABE603" w14:textId="77777777" w:rsidR="00141F1F" w:rsidRDefault="00141F1F" w:rsidP="00141F1F">
      <w:pPr>
        <w:jc w:val="center"/>
        <w:rPr>
          <w:b/>
        </w:rPr>
      </w:pPr>
    </w:p>
    <w:p w14:paraId="4FA3BA2F" w14:textId="77777777" w:rsidR="00141F1F" w:rsidRDefault="00141F1F" w:rsidP="00141F1F">
      <w:pPr>
        <w:jc w:val="both"/>
      </w:pPr>
    </w:p>
    <w:p w14:paraId="572A86A6" w14:textId="77777777" w:rsidR="00141F1F" w:rsidRDefault="00141F1F" w:rsidP="00141F1F">
      <w:pPr>
        <w:jc w:val="both"/>
      </w:pPr>
      <w:r>
        <w:t>L’Ordine degli Ingegneri della Provincia di Pordenone,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fornito agli iscritti all’Ordine, sono pubblicati all’interno del sito web istituzionale.</w:t>
      </w:r>
    </w:p>
    <w:p w14:paraId="157C6586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sectPr w:rsidR="00141F1F">
      <w:pgSz w:w="11910" w:h="16840"/>
      <w:pgMar w:top="104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59"/>
    <w:multiLevelType w:val="hybridMultilevel"/>
    <w:tmpl w:val="19AEAA12"/>
    <w:lvl w:ilvl="0" w:tplc="F850A6D8">
      <w:numFmt w:val="bullet"/>
      <w:lvlText w:val="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03463A6">
      <w:numFmt w:val="bullet"/>
      <w:lvlText w:val="□"/>
      <w:lvlJc w:val="left"/>
      <w:pPr>
        <w:ind w:left="119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4932563C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A538CC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 w:tplc="187ED77A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0E46ED42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6" w:tplc="8744D11C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7" w:tplc="B69E4EB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1A0EE714">
      <w:numFmt w:val="bullet"/>
      <w:lvlText w:val="•"/>
      <w:lvlJc w:val="left"/>
      <w:pPr>
        <w:ind w:left="75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6C7601"/>
    <w:multiLevelType w:val="hybridMultilevel"/>
    <w:tmpl w:val="85ACB968"/>
    <w:lvl w:ilvl="0" w:tplc="72FCB6D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20EDB5C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0D8AD5C0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E1F631C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B232BFB6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23B2DB92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F56CE496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EDE2AC9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BA305FCE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59D08CE"/>
    <w:multiLevelType w:val="hybridMultilevel"/>
    <w:tmpl w:val="F0F6B35E"/>
    <w:lvl w:ilvl="0" w:tplc="B80660DA">
      <w:start w:val="1"/>
      <w:numFmt w:val="lowerLetter"/>
      <w:lvlText w:val="%1)"/>
      <w:lvlJc w:val="left"/>
      <w:pPr>
        <w:ind w:left="1558" w:hanging="5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EC04E176">
      <w:numFmt w:val="bullet"/>
      <w:lvlText w:val="•"/>
      <w:lvlJc w:val="left"/>
      <w:pPr>
        <w:ind w:left="2346" w:hanging="588"/>
      </w:pPr>
      <w:rPr>
        <w:rFonts w:hint="default"/>
        <w:lang w:val="it-IT" w:eastAsia="en-US" w:bidi="ar-SA"/>
      </w:rPr>
    </w:lvl>
    <w:lvl w:ilvl="2" w:tplc="23749E4C">
      <w:numFmt w:val="bullet"/>
      <w:lvlText w:val="•"/>
      <w:lvlJc w:val="left"/>
      <w:pPr>
        <w:ind w:left="3133" w:hanging="588"/>
      </w:pPr>
      <w:rPr>
        <w:rFonts w:hint="default"/>
        <w:lang w:val="it-IT" w:eastAsia="en-US" w:bidi="ar-SA"/>
      </w:rPr>
    </w:lvl>
    <w:lvl w:ilvl="3" w:tplc="348434C8">
      <w:numFmt w:val="bullet"/>
      <w:lvlText w:val="•"/>
      <w:lvlJc w:val="left"/>
      <w:pPr>
        <w:ind w:left="3919" w:hanging="588"/>
      </w:pPr>
      <w:rPr>
        <w:rFonts w:hint="default"/>
        <w:lang w:val="it-IT" w:eastAsia="en-US" w:bidi="ar-SA"/>
      </w:rPr>
    </w:lvl>
    <w:lvl w:ilvl="4" w:tplc="2F7C368A">
      <w:numFmt w:val="bullet"/>
      <w:lvlText w:val="•"/>
      <w:lvlJc w:val="left"/>
      <w:pPr>
        <w:ind w:left="4706" w:hanging="588"/>
      </w:pPr>
      <w:rPr>
        <w:rFonts w:hint="default"/>
        <w:lang w:val="it-IT" w:eastAsia="en-US" w:bidi="ar-SA"/>
      </w:rPr>
    </w:lvl>
    <w:lvl w:ilvl="5" w:tplc="A9B64600">
      <w:numFmt w:val="bullet"/>
      <w:lvlText w:val="•"/>
      <w:lvlJc w:val="left"/>
      <w:pPr>
        <w:ind w:left="5493" w:hanging="588"/>
      </w:pPr>
      <w:rPr>
        <w:rFonts w:hint="default"/>
        <w:lang w:val="it-IT" w:eastAsia="en-US" w:bidi="ar-SA"/>
      </w:rPr>
    </w:lvl>
    <w:lvl w:ilvl="6" w:tplc="F2100DA8">
      <w:numFmt w:val="bullet"/>
      <w:lvlText w:val="•"/>
      <w:lvlJc w:val="left"/>
      <w:pPr>
        <w:ind w:left="6279" w:hanging="588"/>
      </w:pPr>
      <w:rPr>
        <w:rFonts w:hint="default"/>
        <w:lang w:val="it-IT" w:eastAsia="en-US" w:bidi="ar-SA"/>
      </w:rPr>
    </w:lvl>
    <w:lvl w:ilvl="7" w:tplc="53E62FF2">
      <w:numFmt w:val="bullet"/>
      <w:lvlText w:val="•"/>
      <w:lvlJc w:val="left"/>
      <w:pPr>
        <w:ind w:left="7066" w:hanging="588"/>
      </w:pPr>
      <w:rPr>
        <w:rFonts w:hint="default"/>
        <w:lang w:val="it-IT" w:eastAsia="en-US" w:bidi="ar-SA"/>
      </w:rPr>
    </w:lvl>
    <w:lvl w:ilvl="8" w:tplc="D26AA94A">
      <w:numFmt w:val="bullet"/>
      <w:lvlText w:val="•"/>
      <w:lvlJc w:val="left"/>
      <w:pPr>
        <w:ind w:left="7853" w:hanging="588"/>
      </w:pPr>
      <w:rPr>
        <w:rFonts w:hint="default"/>
        <w:lang w:val="it-IT" w:eastAsia="en-US" w:bidi="ar-SA"/>
      </w:rPr>
    </w:lvl>
  </w:abstractNum>
  <w:abstractNum w:abstractNumId="3" w15:restartNumberingAfterBreak="0">
    <w:nsid w:val="6A2E3F21"/>
    <w:multiLevelType w:val="hybridMultilevel"/>
    <w:tmpl w:val="19EE0C94"/>
    <w:lvl w:ilvl="0" w:tplc="EDDE271A">
      <w:numFmt w:val="bullet"/>
      <w:lvlText w:val="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AA43532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5016BE7E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9DDEE5BA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8DD25518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E9CE3726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22E2797A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CE369D4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1696F836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num w:numId="1" w16cid:durableId="2089839777">
    <w:abstractNumId w:val="0"/>
  </w:num>
  <w:num w:numId="2" w16cid:durableId="2067222506">
    <w:abstractNumId w:val="1"/>
  </w:num>
  <w:num w:numId="3" w16cid:durableId="544297519">
    <w:abstractNumId w:val="3"/>
  </w:num>
  <w:num w:numId="4" w16cid:durableId="1164129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0"/>
    <w:rsid w:val="00141F1F"/>
    <w:rsid w:val="00274475"/>
    <w:rsid w:val="00301AB0"/>
    <w:rsid w:val="007F1F13"/>
    <w:rsid w:val="00967177"/>
    <w:rsid w:val="00C10131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829"/>
  <w15:docId w15:val="{DF2ADE03-C4F8-4DBF-8F40-1929E6B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1234" w:right="9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234" w:right="135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rcas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rcass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Ordine Degli Ingegneri</dc:creator>
  <cp:lastModifiedBy>Ordine Ingegneri</cp:lastModifiedBy>
  <cp:revision>2</cp:revision>
  <dcterms:created xsi:type="dcterms:W3CDTF">2023-02-06T13:32:00Z</dcterms:created>
  <dcterms:modified xsi:type="dcterms:W3CDTF">2023-02-06T13:32:00Z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2021-06-21T00:00:00Z</vt:filetime>
  </property>
</Properties>
</file>